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31" w:rsidRPr="00D64A78" w:rsidRDefault="00B14F31" w:rsidP="00B14F31">
      <w:pPr>
        <w:adjustRightInd w:val="0"/>
        <w:rPr>
          <w:szCs w:val="28"/>
        </w:rPr>
      </w:pPr>
      <w:r>
        <w:rPr>
          <w:szCs w:val="28"/>
        </w:rPr>
        <w:t xml:space="preserve">Условия проведения конкурса на замещение вакантной должности муниципальной службы секретаря </w:t>
      </w:r>
      <w:proofErr w:type="spellStart"/>
      <w:r>
        <w:rPr>
          <w:szCs w:val="28"/>
        </w:rPr>
        <w:t>Нырьинского</w:t>
      </w:r>
      <w:proofErr w:type="spellEnd"/>
      <w:r>
        <w:rPr>
          <w:szCs w:val="28"/>
        </w:rPr>
        <w:t xml:space="preserve"> сельского исполнительного комитета</w:t>
      </w:r>
    </w:p>
    <w:p w:rsidR="00B14F31" w:rsidRPr="00AF733D" w:rsidRDefault="00B14F31" w:rsidP="00B14F31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B14F31" w:rsidRPr="00D07BEA" w:rsidRDefault="00B14F31" w:rsidP="00B14F31">
      <w:pPr>
        <w:pStyle w:val="a3"/>
        <w:rPr>
          <w:szCs w:val="28"/>
        </w:rPr>
      </w:pPr>
      <w:r w:rsidRPr="00D07BEA">
        <w:rPr>
          <w:szCs w:val="28"/>
        </w:rPr>
        <w:t xml:space="preserve">                      </w:t>
      </w:r>
      <w:r>
        <w:rPr>
          <w:szCs w:val="28"/>
        </w:rPr>
        <w:t xml:space="preserve">     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Квалификационные требования, предъявляемые к претендентам 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 xml:space="preserve"> на замещение вакантной должности муниципальной службы:</w:t>
      </w:r>
    </w:p>
    <w:p w:rsidR="00B14F31" w:rsidRPr="008A0673" w:rsidRDefault="00B14F31" w:rsidP="00B14F31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B14F31" w:rsidRPr="008A0673" w:rsidRDefault="00B14F31" w:rsidP="00B14F31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стаж муниципальной службы не менее двух лет или стаж работы по специальности, направлению подготовки не менее четырех лет.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>: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B14F31" w:rsidRPr="008A0673" w:rsidRDefault="00B14F31" w:rsidP="00B14F31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B14F31" w:rsidRDefault="00B14F31" w:rsidP="00B1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B14F31" w:rsidRDefault="00B14F31" w:rsidP="00B1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конкурс); </w:t>
      </w:r>
    </w:p>
    <w:p w:rsidR="00B14F31" w:rsidRPr="002E4679" w:rsidRDefault="00B14F31" w:rsidP="00B14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14F31" w:rsidRPr="002E4679" w:rsidRDefault="00B14F31" w:rsidP="00B14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B14F31" w:rsidRPr="002E4679" w:rsidRDefault="00B14F31" w:rsidP="00B14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2E46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4679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14F31" w:rsidRPr="002E4679" w:rsidRDefault="00B14F31" w:rsidP="00B14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6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B14F31" w:rsidRPr="007F3162" w:rsidRDefault="00B14F31" w:rsidP="00B14F31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B14F31" w:rsidRDefault="00B14F31" w:rsidP="00B14F31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B14F31" w:rsidRDefault="00B14F31" w:rsidP="00B14F31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B14F31" w:rsidRDefault="00B14F31" w:rsidP="00B14F31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Условия прохождения </w:t>
      </w:r>
      <w:proofErr w:type="gramStart"/>
      <w:r>
        <w:rPr>
          <w:szCs w:val="28"/>
        </w:rPr>
        <w:t>муниципальной</w:t>
      </w:r>
      <w:proofErr w:type="gramEnd"/>
      <w:r>
        <w:rPr>
          <w:szCs w:val="28"/>
        </w:rPr>
        <w:t xml:space="preserve"> службы определяются действующим законодательством:</w:t>
      </w:r>
    </w:p>
    <w:p w:rsidR="00B14F31" w:rsidRDefault="00B14F31" w:rsidP="00B14F31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Нырьинском</w:t>
      </w:r>
      <w:proofErr w:type="spellEnd"/>
      <w:r>
        <w:rPr>
          <w:szCs w:val="28"/>
        </w:rPr>
        <w:t xml:space="preserve"> сельском поселении, утвержденным решением Совета </w:t>
      </w:r>
      <w:proofErr w:type="spellStart"/>
      <w:r>
        <w:rPr>
          <w:szCs w:val="28"/>
        </w:rPr>
        <w:t>Нырьинского</w:t>
      </w:r>
      <w:proofErr w:type="spellEnd"/>
      <w:r>
        <w:rPr>
          <w:szCs w:val="28"/>
        </w:rPr>
        <w:t xml:space="preserve"> сельского поселения от 27.04.2018 года №7.</w:t>
      </w:r>
    </w:p>
    <w:p w:rsidR="00B14F31" w:rsidRPr="0086710C" w:rsidRDefault="00B14F31" w:rsidP="00B14F31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B14F31" w:rsidRPr="00390C35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11 ноября 2022 года по 1 декабря 2022 года по адресу: </w:t>
      </w:r>
      <w:r w:rsidRPr="00390C35">
        <w:rPr>
          <w:szCs w:val="28"/>
        </w:rPr>
        <w:t xml:space="preserve">422110, РТ, г.Кукмор, </w:t>
      </w:r>
      <w:proofErr w:type="spellStart"/>
      <w:r w:rsidRPr="00390C35">
        <w:rPr>
          <w:szCs w:val="28"/>
        </w:rPr>
        <w:t>ул</w:t>
      </w:r>
      <w:proofErr w:type="gramStart"/>
      <w:r w:rsidRPr="00390C35">
        <w:rPr>
          <w:szCs w:val="28"/>
        </w:rPr>
        <w:t>.Л</w:t>
      </w:r>
      <w:proofErr w:type="gramEnd"/>
      <w:r w:rsidRPr="00390C35">
        <w:rPr>
          <w:szCs w:val="28"/>
        </w:rPr>
        <w:t>енина</w:t>
      </w:r>
      <w:proofErr w:type="spellEnd"/>
      <w:r w:rsidRPr="00390C35">
        <w:rPr>
          <w:szCs w:val="28"/>
        </w:rPr>
        <w:t xml:space="preserve">, 13,  </w:t>
      </w:r>
      <w:r>
        <w:rPr>
          <w:szCs w:val="28"/>
        </w:rPr>
        <w:t xml:space="preserve">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тел. 2-70-57 , </w:t>
      </w:r>
      <w:r>
        <w:rPr>
          <w:szCs w:val="28"/>
        </w:rPr>
        <w:t>2-80-61.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16 декабря 2022 года 14 часов 00 минут.</w:t>
      </w:r>
    </w:p>
    <w:p w:rsidR="00B14F31" w:rsidRDefault="00B14F31" w:rsidP="00B14F31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г.Кукмор, </w:t>
      </w:r>
      <w:proofErr w:type="spellStart"/>
      <w:r w:rsidRPr="0086710C">
        <w:rPr>
          <w:szCs w:val="28"/>
        </w:rPr>
        <w:t>ул</w:t>
      </w:r>
      <w:proofErr w:type="gramStart"/>
      <w:r w:rsidRPr="0086710C">
        <w:rPr>
          <w:szCs w:val="28"/>
        </w:rPr>
        <w:t>.Л</w:t>
      </w:r>
      <w:proofErr w:type="gramEnd"/>
      <w:r w:rsidRPr="0086710C">
        <w:rPr>
          <w:szCs w:val="28"/>
        </w:rPr>
        <w:t>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малый зал заседаний Совета Кукморского муниципального района.</w:t>
      </w:r>
    </w:p>
    <w:p w:rsidR="00753666" w:rsidRDefault="00753666">
      <w:bookmarkStart w:id="0" w:name="_GoBack"/>
      <w:bookmarkEnd w:id="0"/>
    </w:p>
    <w:sectPr w:rsidR="007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31"/>
    <w:rsid w:val="00753666"/>
    <w:rsid w:val="00B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3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F3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B14F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14F31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3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F3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B14F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14F31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1</cp:revision>
  <dcterms:created xsi:type="dcterms:W3CDTF">2022-11-11T08:13:00Z</dcterms:created>
  <dcterms:modified xsi:type="dcterms:W3CDTF">2022-11-11T08:14:00Z</dcterms:modified>
</cp:coreProperties>
</file>