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34" w:rsidRPr="00D14F5A" w:rsidRDefault="00D14F5A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D14F5A">
        <w:rPr>
          <w:rFonts w:eastAsia="Times New Roman"/>
          <w:bCs/>
          <w:sz w:val="24"/>
          <w:szCs w:val="24"/>
        </w:rPr>
        <w:t>СВЕДЕНИЯ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о доходах, расходах, об имуществе и обязательств</w:t>
      </w:r>
      <w:r w:rsidR="00300504">
        <w:rPr>
          <w:sz w:val="24"/>
          <w:szCs w:val="24"/>
        </w:rPr>
        <w:t>ах имущественного характера лиц</w:t>
      </w:r>
      <w:r w:rsidRPr="00CB1DCE">
        <w:rPr>
          <w:sz w:val="24"/>
          <w:szCs w:val="24"/>
        </w:rPr>
        <w:t>,</w:t>
      </w:r>
    </w:p>
    <w:p w:rsidR="00220534" w:rsidRDefault="00220534" w:rsidP="00220534">
      <w:pPr>
        <w:jc w:val="center"/>
        <w:rPr>
          <w:sz w:val="24"/>
          <w:szCs w:val="24"/>
        </w:rPr>
      </w:pPr>
      <w:proofErr w:type="gramStart"/>
      <w:r w:rsidRPr="00CB1DCE">
        <w:rPr>
          <w:sz w:val="24"/>
          <w:szCs w:val="24"/>
        </w:rPr>
        <w:t>замещающ</w:t>
      </w:r>
      <w:r w:rsidR="00300504">
        <w:rPr>
          <w:sz w:val="24"/>
          <w:szCs w:val="24"/>
        </w:rPr>
        <w:t>их</w:t>
      </w:r>
      <w:proofErr w:type="gramEnd"/>
      <w:r w:rsidRPr="00CB1DCE">
        <w:rPr>
          <w:sz w:val="24"/>
          <w:szCs w:val="24"/>
        </w:rPr>
        <w:t xml:space="preserve"> муниципальную должность и лиц</w:t>
      </w:r>
      <w:r w:rsidR="001229B8">
        <w:rPr>
          <w:sz w:val="24"/>
          <w:szCs w:val="24"/>
        </w:rPr>
        <w:t>а</w:t>
      </w:r>
      <w:r w:rsidRPr="00CB1DCE">
        <w:rPr>
          <w:sz w:val="24"/>
          <w:szCs w:val="24"/>
        </w:rPr>
        <w:t>, замещающ</w:t>
      </w:r>
      <w:r w:rsidR="001229B8">
        <w:rPr>
          <w:sz w:val="24"/>
          <w:szCs w:val="24"/>
        </w:rPr>
        <w:t>его</w:t>
      </w:r>
      <w:r w:rsidRPr="00CB1DCE">
        <w:rPr>
          <w:sz w:val="24"/>
          <w:szCs w:val="24"/>
        </w:rPr>
        <w:t xml:space="preserve"> должност</w:t>
      </w:r>
      <w:r w:rsidR="00CE0FB1">
        <w:rPr>
          <w:sz w:val="24"/>
          <w:szCs w:val="24"/>
        </w:rPr>
        <w:t>и</w:t>
      </w:r>
      <w:r w:rsidRPr="00CB1DCE">
        <w:rPr>
          <w:sz w:val="24"/>
          <w:szCs w:val="24"/>
        </w:rPr>
        <w:t xml:space="preserve"> муниципальной службы</w:t>
      </w:r>
      <w:r>
        <w:rPr>
          <w:sz w:val="24"/>
          <w:szCs w:val="24"/>
        </w:rPr>
        <w:t xml:space="preserve">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CB1DCE">
        <w:rPr>
          <w:sz w:val="24"/>
          <w:szCs w:val="24"/>
        </w:rPr>
        <w:t xml:space="preserve"> </w:t>
      </w:r>
      <w:r w:rsidR="001229B8">
        <w:rPr>
          <w:sz w:val="24"/>
          <w:szCs w:val="24"/>
        </w:rPr>
        <w:t xml:space="preserve">органах местного самоуправления </w:t>
      </w:r>
      <w:proofErr w:type="spellStart"/>
      <w:r w:rsidR="003E368C" w:rsidRPr="003E368C">
        <w:rPr>
          <w:sz w:val="24"/>
          <w:szCs w:val="24"/>
        </w:rPr>
        <w:t>Ошторма-Юмьинского</w:t>
      </w:r>
      <w:proofErr w:type="spellEnd"/>
      <w:r w:rsidR="003E368C" w:rsidRPr="003E368C">
        <w:rPr>
          <w:sz w:val="24"/>
          <w:szCs w:val="24"/>
        </w:rPr>
        <w:t xml:space="preserve"> </w:t>
      </w:r>
      <w:r w:rsidR="00CE0FB1" w:rsidRPr="003E368C">
        <w:rPr>
          <w:sz w:val="24"/>
          <w:szCs w:val="24"/>
        </w:rPr>
        <w:t xml:space="preserve"> </w:t>
      </w:r>
      <w:r w:rsidR="00D14F5A">
        <w:rPr>
          <w:sz w:val="24"/>
          <w:szCs w:val="24"/>
        </w:rPr>
        <w:t>сельского поселения, а также их супруг (супругов) и несовершеннолетних детей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(за отчетны</w:t>
      </w:r>
      <w:r>
        <w:rPr>
          <w:sz w:val="24"/>
          <w:szCs w:val="24"/>
        </w:rPr>
        <w:t>й финансовый год с 1 января 201</w:t>
      </w:r>
      <w:r w:rsidR="00300504">
        <w:rPr>
          <w:sz w:val="24"/>
          <w:szCs w:val="24"/>
        </w:rPr>
        <w:t>5</w:t>
      </w:r>
      <w:r>
        <w:rPr>
          <w:sz w:val="24"/>
          <w:szCs w:val="24"/>
        </w:rPr>
        <w:t xml:space="preserve"> года по 31 декабря 201</w:t>
      </w:r>
      <w:r w:rsidR="00300504">
        <w:rPr>
          <w:sz w:val="24"/>
          <w:szCs w:val="24"/>
        </w:rPr>
        <w:t>5</w:t>
      </w:r>
      <w:r w:rsidRPr="00CB1DCE">
        <w:rPr>
          <w:sz w:val="24"/>
          <w:szCs w:val="24"/>
        </w:rPr>
        <w:t xml:space="preserve"> года)</w:t>
      </w:r>
    </w:p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2077"/>
        <w:gridCol w:w="2204"/>
        <w:gridCol w:w="1648"/>
        <w:gridCol w:w="1166"/>
        <w:gridCol w:w="1086"/>
        <w:gridCol w:w="1160"/>
        <w:gridCol w:w="849"/>
        <w:gridCol w:w="1086"/>
        <w:gridCol w:w="1627"/>
        <w:gridCol w:w="1450"/>
        <w:gridCol w:w="1141"/>
      </w:tblGrid>
      <w:tr w:rsidR="00A643E1" w:rsidTr="00993276">
        <w:tc>
          <w:tcPr>
            <w:tcW w:w="2077" w:type="dxa"/>
            <w:vMerge w:val="restart"/>
          </w:tcPr>
          <w:p w:rsidR="008809E2" w:rsidRDefault="008809E2" w:rsidP="00993276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 w:rsidR="00220534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Default="008809E2" w:rsidP="00993276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Default="008809E2" w:rsidP="0099327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104" w:type="dxa"/>
            <w:gridSpan w:val="4"/>
          </w:tcPr>
          <w:p w:rsidR="008809E2" w:rsidRDefault="008809E2" w:rsidP="0099327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095" w:type="dxa"/>
            <w:gridSpan w:val="3"/>
          </w:tcPr>
          <w:p w:rsidR="008809E2" w:rsidRDefault="008809E2" w:rsidP="0099327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1627" w:type="dxa"/>
            <w:vMerge w:val="restart"/>
          </w:tcPr>
          <w:p w:rsidR="008809E2" w:rsidRDefault="008809E2" w:rsidP="0099327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50" w:type="dxa"/>
            <w:vMerge w:val="restart"/>
          </w:tcPr>
          <w:p w:rsidR="008809E2" w:rsidRDefault="008809E2" w:rsidP="0099327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="00ED7A30">
              <w:rPr>
                <w:rFonts w:eastAsia="Times New Roman"/>
                <w:spacing w:val="-11"/>
                <w:w w:val="86"/>
              </w:rPr>
              <w:t xml:space="preserve"> </w:t>
            </w:r>
            <w:r w:rsidRPr="00DE7F8F">
              <w:rPr>
                <w:rFonts w:eastAsia="Times New Roman"/>
                <w:spacing w:val="-14"/>
                <w:w w:val="86"/>
              </w:rPr>
              <w:t>(руб.)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141" w:type="dxa"/>
            <w:vMerge w:val="restart"/>
          </w:tcPr>
          <w:p w:rsidR="00220534" w:rsidRPr="00220534" w:rsidRDefault="00220534" w:rsidP="00993276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220534" w:rsidRDefault="00220534" w:rsidP="00993276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средств, за счет которых </w:t>
            </w:r>
            <w:proofErr w:type="gramStart"/>
            <w:r w:rsidRPr="00220534">
              <w:rPr>
                <w:rFonts w:eastAsia="Times New Roman"/>
                <w:spacing w:val="-7"/>
                <w:w w:val="86"/>
              </w:rPr>
              <w:t>совершена</w:t>
            </w:r>
            <w:proofErr w:type="gramEnd"/>
            <w:r w:rsidRPr="00220534">
              <w:rPr>
                <w:rFonts w:eastAsia="Times New Roman"/>
                <w:spacing w:val="-7"/>
                <w:w w:val="86"/>
              </w:rPr>
              <w:t xml:space="preserve"> </w:t>
            </w:r>
          </w:p>
          <w:p w:rsidR="00220534" w:rsidRPr="00220534" w:rsidRDefault="00220534" w:rsidP="00993276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8809E2" w:rsidRPr="00DE7F8F" w:rsidRDefault="008809E2" w:rsidP="00993276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3050B1" w:rsidTr="00993276">
        <w:tc>
          <w:tcPr>
            <w:tcW w:w="2077" w:type="dxa"/>
            <w:vMerge/>
          </w:tcPr>
          <w:p w:rsidR="008809E2" w:rsidRDefault="008809E2" w:rsidP="0099327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</w:tcPr>
          <w:p w:rsidR="008809E2" w:rsidRDefault="008809E2" w:rsidP="0099327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648" w:type="dxa"/>
          </w:tcPr>
          <w:p w:rsidR="008809E2" w:rsidRDefault="008809E2" w:rsidP="0099327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166" w:type="dxa"/>
          </w:tcPr>
          <w:p w:rsidR="008809E2" w:rsidRDefault="008809E2" w:rsidP="00993276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99327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86" w:type="dxa"/>
          </w:tcPr>
          <w:p w:rsidR="008809E2" w:rsidRDefault="008809E2" w:rsidP="0099327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160" w:type="dxa"/>
          </w:tcPr>
          <w:p w:rsidR="008809E2" w:rsidRDefault="008809E2" w:rsidP="0099327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849" w:type="dxa"/>
          </w:tcPr>
          <w:p w:rsidR="008809E2" w:rsidRDefault="008809E2" w:rsidP="00993276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99327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86" w:type="dxa"/>
          </w:tcPr>
          <w:p w:rsidR="008809E2" w:rsidRDefault="008809E2" w:rsidP="0099327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627" w:type="dxa"/>
            <w:vMerge/>
          </w:tcPr>
          <w:p w:rsidR="008809E2" w:rsidRDefault="008809E2" w:rsidP="0099327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dxa"/>
            <w:vMerge/>
          </w:tcPr>
          <w:p w:rsidR="008809E2" w:rsidRDefault="008809E2" w:rsidP="0099327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41" w:type="dxa"/>
            <w:vMerge/>
          </w:tcPr>
          <w:p w:rsidR="008809E2" w:rsidRDefault="008809E2" w:rsidP="0099327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050B1" w:rsidTr="00993276">
        <w:trPr>
          <w:trHeight w:val="230"/>
        </w:trPr>
        <w:tc>
          <w:tcPr>
            <w:tcW w:w="2077" w:type="dxa"/>
            <w:vMerge/>
          </w:tcPr>
          <w:p w:rsidR="00D95559" w:rsidRPr="00300504" w:rsidRDefault="00D95559" w:rsidP="0099327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2204" w:type="dxa"/>
          </w:tcPr>
          <w:p w:rsidR="00D95559" w:rsidRPr="00300504" w:rsidRDefault="00D95559" w:rsidP="0099327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648" w:type="dxa"/>
          </w:tcPr>
          <w:p w:rsidR="00D95559" w:rsidRPr="00300504" w:rsidRDefault="00D95559" w:rsidP="0099327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166" w:type="dxa"/>
          </w:tcPr>
          <w:p w:rsidR="00D95559" w:rsidRPr="00300504" w:rsidRDefault="00D95559" w:rsidP="0099327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6" w:type="dxa"/>
          </w:tcPr>
          <w:p w:rsidR="00D95559" w:rsidRPr="00300504" w:rsidRDefault="00D95559" w:rsidP="0099327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D95559" w:rsidRPr="00300504" w:rsidRDefault="00896B4A" w:rsidP="0099327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95559" w:rsidRPr="00300504" w:rsidRDefault="00896B4A" w:rsidP="0099327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D95559" w:rsidRPr="00300504" w:rsidRDefault="00896B4A" w:rsidP="0099327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 xml:space="preserve"> </w:t>
            </w:r>
          </w:p>
        </w:tc>
        <w:tc>
          <w:tcPr>
            <w:tcW w:w="1627" w:type="dxa"/>
            <w:vMerge/>
          </w:tcPr>
          <w:p w:rsidR="00D95559" w:rsidRPr="00300504" w:rsidRDefault="00D95559" w:rsidP="0099327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/>
          </w:tcPr>
          <w:p w:rsidR="00D95559" w:rsidRPr="00300504" w:rsidRDefault="00D95559" w:rsidP="0099327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141" w:type="dxa"/>
            <w:vMerge/>
          </w:tcPr>
          <w:p w:rsidR="00D95559" w:rsidRPr="00300504" w:rsidRDefault="00D95559" w:rsidP="0099327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3050B1" w:rsidRPr="00E21B2B" w:rsidTr="00993276">
        <w:trPr>
          <w:trHeight w:val="395"/>
        </w:trPr>
        <w:tc>
          <w:tcPr>
            <w:tcW w:w="2077" w:type="dxa"/>
            <w:vMerge w:val="restart"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Рамазанов Анатолий Николаевич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Жилой дом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 1/2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84,3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D0E64" w:rsidRPr="00E21B2B" w:rsidRDefault="00FD0E64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  <w:lang w:val="en-US"/>
              </w:rPr>
            </w:pPr>
            <w:r w:rsidRPr="00E21B2B">
              <w:rPr>
                <w:rFonts w:eastAsia="Times New Roman"/>
                <w:bCs/>
              </w:rPr>
              <w:t xml:space="preserve">Легковой автомобиль </w:t>
            </w:r>
          </w:p>
          <w:p w:rsidR="00FD0E64" w:rsidRPr="00E21B2B" w:rsidRDefault="00FD0E64" w:rsidP="00993276">
            <w:pPr>
              <w:jc w:val="center"/>
              <w:rPr>
                <w:rFonts w:eastAsia="Times New Roman"/>
                <w:bCs/>
                <w:lang w:val="en-US"/>
              </w:rPr>
            </w:pPr>
            <w:r w:rsidRPr="00E21B2B">
              <w:rPr>
                <w:rFonts w:eastAsia="Times New Roman"/>
                <w:bCs/>
                <w:lang w:val="en-US"/>
              </w:rPr>
              <w:t xml:space="preserve">LADA </w:t>
            </w:r>
          </w:p>
          <w:p w:rsidR="00FD0E64" w:rsidRPr="00E21B2B" w:rsidRDefault="00FD0E64" w:rsidP="00993276">
            <w:pPr>
              <w:jc w:val="center"/>
              <w:rPr>
                <w:rFonts w:eastAsia="Times New Roman"/>
                <w:bCs/>
                <w:lang w:val="en-US"/>
              </w:rPr>
            </w:pPr>
            <w:r w:rsidRPr="00E21B2B">
              <w:rPr>
                <w:rFonts w:eastAsia="Times New Roman"/>
                <w:bCs/>
                <w:lang w:val="en-US"/>
              </w:rPr>
              <w:t>111730</w:t>
            </w:r>
          </w:p>
        </w:tc>
        <w:tc>
          <w:tcPr>
            <w:tcW w:w="1450" w:type="dxa"/>
            <w:vMerge w:val="restart"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  <w:lang w:val="en-US"/>
              </w:rPr>
            </w:pPr>
            <w:r w:rsidRPr="00E21B2B">
              <w:rPr>
                <w:rFonts w:eastAsia="Times New Roman"/>
                <w:bCs/>
                <w:lang w:val="en-US"/>
              </w:rPr>
              <w:t>534237</w:t>
            </w:r>
            <w:r w:rsidRPr="00E21B2B">
              <w:rPr>
                <w:rFonts w:eastAsia="Times New Roman"/>
                <w:bCs/>
              </w:rPr>
              <w:t>,</w:t>
            </w:r>
            <w:r w:rsidRPr="00E21B2B">
              <w:rPr>
                <w:rFonts w:eastAsia="Times New Roman"/>
                <w:bCs/>
                <w:lang w:val="en-US"/>
              </w:rPr>
              <w:t>45</w:t>
            </w:r>
          </w:p>
        </w:tc>
        <w:tc>
          <w:tcPr>
            <w:tcW w:w="1141" w:type="dxa"/>
            <w:vMerge w:val="restart"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220"/>
        </w:trPr>
        <w:tc>
          <w:tcPr>
            <w:tcW w:w="2077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41,9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D0E64" w:rsidRPr="00E21B2B" w:rsidRDefault="00FD0E64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49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  <w:lang w:val="en-US"/>
              </w:rPr>
            </w:pPr>
          </w:p>
        </w:tc>
        <w:tc>
          <w:tcPr>
            <w:tcW w:w="1141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600"/>
        </w:trPr>
        <w:tc>
          <w:tcPr>
            <w:tcW w:w="2077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Земельный участок </w:t>
            </w:r>
          </w:p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ведения личного подсобного хозяйства)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долевая,1/2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2950,0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49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600"/>
        </w:trPr>
        <w:tc>
          <w:tcPr>
            <w:tcW w:w="2077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Земельный участок </w:t>
            </w:r>
          </w:p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ведения личного подсобного хозяйства)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3375,0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49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540"/>
        </w:trPr>
        <w:tc>
          <w:tcPr>
            <w:tcW w:w="2077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ведения сельскохозяйственного производства)</w:t>
            </w:r>
          </w:p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долевая,1/94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2622600,0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49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470"/>
        </w:trPr>
        <w:tc>
          <w:tcPr>
            <w:tcW w:w="2077" w:type="dxa"/>
            <w:vMerge w:val="restart"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Земельный участок </w:t>
            </w:r>
          </w:p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ведения личного подсобного хозяйства)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долевая,1/2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2950,0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FD0E64" w:rsidRPr="00E21B2B" w:rsidRDefault="005A4C32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154410,86</w:t>
            </w:r>
          </w:p>
        </w:tc>
        <w:tc>
          <w:tcPr>
            <w:tcW w:w="1141" w:type="dxa"/>
            <w:vMerge w:val="restart"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620"/>
        </w:trPr>
        <w:tc>
          <w:tcPr>
            <w:tcW w:w="2077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ведения сельскохозяйственного производства)</w:t>
            </w:r>
          </w:p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долевая,1/94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2622600,0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49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520"/>
        </w:trPr>
        <w:tc>
          <w:tcPr>
            <w:tcW w:w="2077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FD0E64" w:rsidRPr="00E21B2B" w:rsidRDefault="00381D05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долевая,1/2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41,9</w:t>
            </w:r>
          </w:p>
        </w:tc>
        <w:tc>
          <w:tcPr>
            <w:tcW w:w="1086" w:type="dxa"/>
            <w:tcBorders>
              <w:top w:val="single" w:sz="4" w:space="0" w:color="auto"/>
              <w:right w:val="single" w:sz="4" w:space="0" w:color="auto"/>
            </w:tcBorders>
          </w:tcPr>
          <w:p w:rsidR="00FD0E64" w:rsidRPr="00E21B2B" w:rsidRDefault="00FD0E64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</w:tcBorders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49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FD0E64" w:rsidRPr="00E21B2B" w:rsidRDefault="00FD0E64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430"/>
        </w:trPr>
        <w:tc>
          <w:tcPr>
            <w:tcW w:w="2077" w:type="dxa"/>
            <w:vMerge w:val="restart"/>
            <w:tcBorders>
              <w:right w:val="single" w:sz="4" w:space="0" w:color="auto"/>
            </w:tcBorders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lastRenderedPageBreak/>
              <w:t>Петрова Татьяна Михайловна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Жилой дом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Общая долевая, </w:t>
            </w:r>
          </w:p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1/2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62,5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A46EDB" w:rsidRPr="00E21B2B" w:rsidRDefault="00A46ED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Легковой автомобиль</w:t>
            </w:r>
          </w:p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ВАЗ-21140</w:t>
            </w:r>
          </w:p>
        </w:tc>
        <w:tc>
          <w:tcPr>
            <w:tcW w:w="1450" w:type="dxa"/>
            <w:vMerge w:val="restart"/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140145,69</w:t>
            </w:r>
          </w:p>
        </w:tc>
        <w:tc>
          <w:tcPr>
            <w:tcW w:w="1141" w:type="dxa"/>
            <w:vMerge w:val="restart"/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480"/>
        </w:trPr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ведения личного подсобного хозяйства)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</w:p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Общая долевая, </w:t>
            </w:r>
          </w:p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1/2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2900,0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49" w:type="dxa"/>
            <w:vMerge/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380"/>
        </w:trPr>
        <w:tc>
          <w:tcPr>
            <w:tcW w:w="2077" w:type="dxa"/>
            <w:vMerge w:val="restart"/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Жилой дом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Общая долевая, </w:t>
            </w:r>
          </w:p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1/2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62,5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7408</w:t>
            </w:r>
            <w:r w:rsidR="00896B4A" w:rsidRPr="00E21B2B">
              <w:rPr>
                <w:rFonts w:eastAsia="Times New Roman"/>
                <w:bCs/>
              </w:rPr>
              <w:t>,0</w:t>
            </w:r>
          </w:p>
        </w:tc>
        <w:tc>
          <w:tcPr>
            <w:tcW w:w="1141" w:type="dxa"/>
            <w:vMerge w:val="restart"/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530"/>
        </w:trPr>
        <w:tc>
          <w:tcPr>
            <w:tcW w:w="2077" w:type="dxa"/>
            <w:vMerge/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ведения личного подсобного хозяйства)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</w:p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Общая долевая, </w:t>
            </w:r>
          </w:p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1/2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2900,0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49" w:type="dxa"/>
            <w:vMerge/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4B5D5A" w:rsidRPr="00E21B2B" w:rsidRDefault="004B5D5A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270"/>
        </w:trPr>
        <w:tc>
          <w:tcPr>
            <w:tcW w:w="2077" w:type="dxa"/>
            <w:vMerge w:val="restart"/>
            <w:tcBorders>
              <w:right w:val="single" w:sz="4" w:space="0" w:color="auto"/>
            </w:tcBorders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  <w:tcBorders>
              <w:left w:val="single" w:sz="4" w:space="0" w:color="auto"/>
            </w:tcBorders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  <w:vMerge w:val="restart"/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086" w:type="dxa"/>
            <w:vMerge w:val="restart"/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62,5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6960,0</w:t>
            </w:r>
          </w:p>
        </w:tc>
        <w:tc>
          <w:tcPr>
            <w:tcW w:w="1141" w:type="dxa"/>
            <w:vMerge w:val="restart"/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180"/>
        </w:trPr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2900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190"/>
        </w:trPr>
        <w:tc>
          <w:tcPr>
            <w:tcW w:w="2077" w:type="dxa"/>
            <w:vMerge w:val="restart"/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Егорова Мария Михайловна</w:t>
            </w:r>
          </w:p>
        </w:tc>
        <w:tc>
          <w:tcPr>
            <w:tcW w:w="2204" w:type="dxa"/>
            <w:vMerge w:val="restart"/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ведения сельскохозяйственного производства)</w:t>
            </w:r>
          </w:p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</w:p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долевая,1/94</w:t>
            </w:r>
          </w:p>
        </w:tc>
        <w:tc>
          <w:tcPr>
            <w:tcW w:w="1166" w:type="dxa"/>
            <w:vMerge w:val="restart"/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2622600,0</w:t>
            </w:r>
          </w:p>
        </w:tc>
        <w:tc>
          <w:tcPr>
            <w:tcW w:w="1086" w:type="dxa"/>
            <w:vMerge w:val="restart"/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114,6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162068,68</w:t>
            </w:r>
          </w:p>
        </w:tc>
        <w:tc>
          <w:tcPr>
            <w:tcW w:w="1141" w:type="dxa"/>
            <w:vMerge w:val="restart"/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260"/>
        </w:trPr>
        <w:tc>
          <w:tcPr>
            <w:tcW w:w="2077" w:type="dxa"/>
            <w:vMerge/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2700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896B4A" w:rsidRPr="00E21B2B" w:rsidRDefault="00896B4A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100"/>
        </w:trPr>
        <w:tc>
          <w:tcPr>
            <w:tcW w:w="2077" w:type="dxa"/>
            <w:vMerge w:val="restart"/>
          </w:tcPr>
          <w:p w:rsidR="00896B4A" w:rsidRPr="00E21B2B" w:rsidRDefault="002958A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 супруг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896B4A" w:rsidRPr="00E21B2B" w:rsidRDefault="00312CD8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96B4A" w:rsidRPr="00E21B2B" w:rsidRDefault="00312CD8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896B4A" w:rsidRPr="00E21B2B" w:rsidRDefault="00312CD8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114,6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896B4A" w:rsidRPr="00E21B2B" w:rsidRDefault="00312CD8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896B4A" w:rsidRPr="00E21B2B" w:rsidRDefault="00312CD8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896B4A" w:rsidRPr="00E21B2B" w:rsidRDefault="00312CD8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896B4A" w:rsidRPr="00E21B2B" w:rsidRDefault="00312CD8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A46EDB" w:rsidRPr="00E21B2B" w:rsidRDefault="00A46ED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Легковой</w:t>
            </w:r>
          </w:p>
          <w:p w:rsidR="00A46EDB" w:rsidRPr="00E21B2B" w:rsidRDefault="00A46ED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Автомобиль</w:t>
            </w:r>
          </w:p>
          <w:p w:rsidR="00896B4A" w:rsidRPr="00E21B2B" w:rsidRDefault="00312CD8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ВАЗ 21144</w:t>
            </w:r>
          </w:p>
        </w:tc>
        <w:tc>
          <w:tcPr>
            <w:tcW w:w="1450" w:type="dxa"/>
            <w:vMerge w:val="restart"/>
          </w:tcPr>
          <w:p w:rsidR="00896B4A" w:rsidRPr="00E21B2B" w:rsidRDefault="00312CD8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266797,69</w:t>
            </w:r>
          </w:p>
        </w:tc>
        <w:tc>
          <w:tcPr>
            <w:tcW w:w="1141" w:type="dxa"/>
            <w:vMerge w:val="restart"/>
          </w:tcPr>
          <w:p w:rsidR="00896B4A" w:rsidRPr="00E21B2B" w:rsidRDefault="00312CD8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2318"/>
        </w:trPr>
        <w:tc>
          <w:tcPr>
            <w:tcW w:w="2077" w:type="dxa"/>
            <w:vMerge/>
          </w:tcPr>
          <w:p w:rsidR="00C4663D" w:rsidRPr="00E21B2B" w:rsidRDefault="00C4663D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4663D" w:rsidRPr="00E21B2B" w:rsidRDefault="00C4663D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Земельный участок </w:t>
            </w:r>
          </w:p>
          <w:p w:rsidR="00C4663D" w:rsidRPr="00E21B2B" w:rsidRDefault="00C4663D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ведения личного подсобного хозяйства)</w:t>
            </w:r>
          </w:p>
          <w:p w:rsidR="00C4663D" w:rsidRPr="00E21B2B" w:rsidRDefault="00C4663D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C4663D" w:rsidRPr="00E21B2B" w:rsidRDefault="00C4663D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ведения сельскохозяйственного производства)</w:t>
            </w:r>
          </w:p>
          <w:p w:rsidR="00C4663D" w:rsidRPr="00E21B2B" w:rsidRDefault="00C4663D" w:rsidP="00993276">
            <w:pPr>
              <w:jc w:val="center"/>
              <w:rPr>
                <w:rFonts w:eastAsia="Times New Roman"/>
                <w:bCs/>
              </w:rPr>
            </w:pPr>
          </w:p>
          <w:p w:rsidR="00C4663D" w:rsidRPr="00E21B2B" w:rsidRDefault="00C4663D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4663D" w:rsidRPr="00E21B2B" w:rsidRDefault="00C4663D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индивидуальная</w:t>
            </w:r>
          </w:p>
          <w:p w:rsidR="00C4663D" w:rsidRPr="00E21B2B" w:rsidRDefault="00C4663D" w:rsidP="00993276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C4663D" w:rsidRPr="00E21B2B" w:rsidRDefault="00C4663D" w:rsidP="00993276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C4663D" w:rsidRPr="00E21B2B" w:rsidRDefault="00C4663D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долевая,1/94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4663D" w:rsidRPr="00E21B2B" w:rsidRDefault="00C4663D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2700</w:t>
            </w:r>
          </w:p>
          <w:p w:rsidR="00C4663D" w:rsidRPr="00E21B2B" w:rsidRDefault="00C4663D" w:rsidP="00993276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C4663D" w:rsidRPr="00E21B2B" w:rsidRDefault="00C4663D" w:rsidP="00993276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C4663D" w:rsidRPr="00E21B2B" w:rsidRDefault="00C4663D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2622600,0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C4663D" w:rsidRPr="00E21B2B" w:rsidRDefault="00C4663D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  <w:p w:rsidR="00C4663D" w:rsidRPr="00E21B2B" w:rsidRDefault="00C4663D" w:rsidP="00993276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C4663D" w:rsidRPr="00E21B2B" w:rsidRDefault="00C4663D" w:rsidP="00993276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C4663D" w:rsidRPr="00E21B2B" w:rsidRDefault="00C4663D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C4663D" w:rsidRPr="00E21B2B" w:rsidRDefault="00C4663D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49" w:type="dxa"/>
            <w:vMerge/>
          </w:tcPr>
          <w:p w:rsidR="00C4663D" w:rsidRPr="00E21B2B" w:rsidRDefault="00C4663D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C4663D" w:rsidRPr="00E21B2B" w:rsidRDefault="00C4663D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C4663D" w:rsidRPr="00E21B2B" w:rsidRDefault="00C4663D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C4663D" w:rsidRPr="00E21B2B" w:rsidRDefault="00C4663D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C4663D" w:rsidRPr="00E21B2B" w:rsidRDefault="00C4663D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920"/>
        </w:trPr>
        <w:tc>
          <w:tcPr>
            <w:tcW w:w="2077" w:type="dxa"/>
            <w:vMerge w:val="restart"/>
          </w:tcPr>
          <w:p w:rsidR="002A318A" w:rsidRPr="00E21B2B" w:rsidRDefault="002A318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Кириллов Анатолий Георгиевич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2A318A" w:rsidRPr="00E21B2B" w:rsidRDefault="002A318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  <w:p w:rsidR="002A318A" w:rsidRPr="00E21B2B" w:rsidRDefault="002A318A" w:rsidP="00993276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2A318A" w:rsidRPr="00E21B2B" w:rsidRDefault="002A318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</w:tcPr>
          <w:p w:rsidR="002A318A" w:rsidRPr="00E21B2B" w:rsidRDefault="002A318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Общая долевая, 1/4 </w:t>
            </w:r>
          </w:p>
          <w:p w:rsidR="002A318A" w:rsidRPr="00E21B2B" w:rsidRDefault="002A318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Общая долевая, 3/4 </w:t>
            </w:r>
          </w:p>
        </w:tc>
        <w:tc>
          <w:tcPr>
            <w:tcW w:w="1166" w:type="dxa"/>
          </w:tcPr>
          <w:p w:rsidR="002A318A" w:rsidRPr="00E21B2B" w:rsidRDefault="002A318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176,8</w:t>
            </w:r>
          </w:p>
          <w:p w:rsidR="002A318A" w:rsidRPr="00E21B2B" w:rsidRDefault="002A318A" w:rsidP="00993276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2A318A" w:rsidRPr="00E21B2B" w:rsidRDefault="002A318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176,8</w:t>
            </w:r>
          </w:p>
        </w:tc>
        <w:tc>
          <w:tcPr>
            <w:tcW w:w="1086" w:type="dxa"/>
          </w:tcPr>
          <w:p w:rsidR="002A318A" w:rsidRPr="00E21B2B" w:rsidRDefault="002A318A" w:rsidP="00993276">
            <w:pPr>
              <w:jc w:val="center"/>
              <w:rPr>
                <w:rFonts w:eastAsia="Times New Roman"/>
                <w:bCs/>
                <w:lang w:val="en-US"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  <w:p w:rsidR="002A318A" w:rsidRPr="00E21B2B" w:rsidRDefault="002A318A" w:rsidP="00993276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2A318A" w:rsidRPr="00E21B2B" w:rsidRDefault="002A318A" w:rsidP="00993276">
            <w:pPr>
              <w:jc w:val="center"/>
              <w:rPr>
                <w:rFonts w:eastAsia="Times New Roman"/>
                <w:bCs/>
                <w:lang w:val="en-US"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2A318A" w:rsidRPr="00E21B2B" w:rsidRDefault="002A318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2A318A" w:rsidRPr="00E21B2B" w:rsidRDefault="002A318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2A318A" w:rsidRPr="00E21B2B" w:rsidRDefault="002A318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2A318A" w:rsidRPr="00E21B2B" w:rsidRDefault="002A318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Легковой</w:t>
            </w:r>
          </w:p>
          <w:p w:rsidR="002A318A" w:rsidRPr="00E21B2B" w:rsidRDefault="002A318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Автомобиль</w:t>
            </w:r>
          </w:p>
          <w:p w:rsidR="002A318A" w:rsidRPr="00E21B2B" w:rsidRDefault="002A318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ВАЗ-21703,</w:t>
            </w:r>
          </w:p>
          <w:p w:rsidR="002A318A" w:rsidRPr="00E21B2B" w:rsidRDefault="002A318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Легковой автомобиль</w:t>
            </w:r>
          </w:p>
          <w:p w:rsidR="002A318A" w:rsidRPr="00E21B2B" w:rsidRDefault="002A318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  <w:lang w:val="en-US"/>
              </w:rPr>
              <w:t>VOLKSWAGEN</w:t>
            </w:r>
          </w:p>
          <w:p w:rsidR="002A318A" w:rsidRPr="00E21B2B" w:rsidRDefault="002A318A" w:rsidP="00993276">
            <w:pPr>
              <w:jc w:val="center"/>
              <w:rPr>
                <w:rFonts w:eastAsia="Times New Roman"/>
                <w:bCs/>
                <w:lang w:val="en-US"/>
              </w:rPr>
            </w:pPr>
            <w:r w:rsidRPr="00E21B2B">
              <w:rPr>
                <w:rFonts w:eastAsia="Times New Roman"/>
                <w:bCs/>
                <w:lang w:val="en-US"/>
              </w:rPr>
              <w:t>POLO</w:t>
            </w:r>
          </w:p>
        </w:tc>
        <w:tc>
          <w:tcPr>
            <w:tcW w:w="1450" w:type="dxa"/>
            <w:vMerge w:val="restart"/>
          </w:tcPr>
          <w:p w:rsidR="002A318A" w:rsidRPr="00E21B2B" w:rsidRDefault="002A318A" w:rsidP="00993276">
            <w:pPr>
              <w:jc w:val="center"/>
              <w:rPr>
                <w:rFonts w:eastAsia="Times New Roman"/>
                <w:bCs/>
                <w:lang w:val="en-US"/>
              </w:rPr>
            </w:pPr>
            <w:r w:rsidRPr="00E21B2B">
              <w:rPr>
                <w:rFonts w:eastAsia="Times New Roman"/>
                <w:bCs/>
              </w:rPr>
              <w:t>441671,4</w:t>
            </w:r>
          </w:p>
        </w:tc>
        <w:tc>
          <w:tcPr>
            <w:tcW w:w="1141" w:type="dxa"/>
            <w:vMerge w:val="restart"/>
          </w:tcPr>
          <w:p w:rsidR="002A318A" w:rsidRPr="00E21B2B" w:rsidRDefault="002A318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1840"/>
        </w:trPr>
        <w:tc>
          <w:tcPr>
            <w:tcW w:w="2077" w:type="dxa"/>
            <w:vMerge/>
          </w:tcPr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(под индивидуальное жилищное строительство)</w:t>
            </w: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(под индивидуальное жилищное строительство)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Общая долевая, </w:t>
            </w: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1/4</w:t>
            </w: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Общая долевая, </w:t>
            </w: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3/4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3500</w:t>
            </w: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3500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49" w:type="dxa"/>
            <w:vMerge/>
          </w:tcPr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120"/>
        </w:trPr>
        <w:tc>
          <w:tcPr>
            <w:tcW w:w="2077" w:type="dxa"/>
            <w:vMerge w:val="restart"/>
          </w:tcPr>
          <w:p w:rsidR="00403722" w:rsidRPr="00E21B2B" w:rsidRDefault="00403722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403722" w:rsidRPr="00E21B2B" w:rsidRDefault="00403722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403722" w:rsidRPr="00E21B2B" w:rsidRDefault="00403722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(под строительство </w:t>
            </w:r>
            <w:r w:rsidRPr="00E21B2B">
              <w:rPr>
                <w:rFonts w:eastAsia="Times New Roman"/>
                <w:bCs/>
              </w:rPr>
              <w:lastRenderedPageBreak/>
              <w:t>магазина)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403722" w:rsidRPr="00E21B2B" w:rsidRDefault="00403722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lastRenderedPageBreak/>
              <w:t>индивидуальная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403722" w:rsidRPr="00E21B2B" w:rsidRDefault="00403722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48,0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03722" w:rsidRPr="00E21B2B" w:rsidRDefault="00403722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403722" w:rsidRPr="00E21B2B" w:rsidRDefault="00403722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  <w:p w:rsidR="005830C2" w:rsidRPr="00E21B2B" w:rsidRDefault="005830C2" w:rsidP="00993276">
            <w:pPr>
              <w:jc w:val="center"/>
              <w:rPr>
                <w:rFonts w:eastAsia="Times New Roman"/>
                <w:bCs/>
              </w:rPr>
            </w:pPr>
          </w:p>
          <w:p w:rsidR="005830C2" w:rsidRPr="00E21B2B" w:rsidRDefault="005830C2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5830C2" w:rsidRPr="00E21B2B" w:rsidRDefault="005830C2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403722" w:rsidRPr="00E21B2B" w:rsidRDefault="00403722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lastRenderedPageBreak/>
              <w:t>176,8</w:t>
            </w:r>
          </w:p>
          <w:p w:rsidR="007D397E" w:rsidRPr="00E21B2B" w:rsidRDefault="007D397E" w:rsidP="00993276">
            <w:pPr>
              <w:jc w:val="center"/>
              <w:rPr>
                <w:rFonts w:eastAsia="Times New Roman"/>
                <w:bCs/>
              </w:rPr>
            </w:pPr>
          </w:p>
          <w:p w:rsidR="007D397E" w:rsidRPr="00E21B2B" w:rsidRDefault="007D397E" w:rsidP="00993276">
            <w:pPr>
              <w:jc w:val="center"/>
              <w:rPr>
                <w:rFonts w:eastAsia="Times New Roman"/>
                <w:bCs/>
              </w:rPr>
            </w:pPr>
          </w:p>
          <w:p w:rsidR="007D397E" w:rsidRPr="00E21B2B" w:rsidRDefault="007D397E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3500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403722" w:rsidRDefault="00403722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lastRenderedPageBreak/>
              <w:t>Россия</w:t>
            </w:r>
          </w:p>
          <w:p w:rsidR="00381D05" w:rsidRDefault="00381D05" w:rsidP="00993276">
            <w:pPr>
              <w:jc w:val="center"/>
              <w:rPr>
                <w:rFonts w:eastAsia="Times New Roman"/>
                <w:bCs/>
              </w:rPr>
            </w:pPr>
          </w:p>
          <w:p w:rsidR="00381D05" w:rsidRDefault="00381D05" w:rsidP="00993276">
            <w:pPr>
              <w:jc w:val="center"/>
              <w:rPr>
                <w:rFonts w:eastAsia="Times New Roman"/>
                <w:bCs/>
              </w:rPr>
            </w:pPr>
          </w:p>
          <w:p w:rsidR="00381D05" w:rsidRPr="00E21B2B" w:rsidRDefault="00381D05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403722" w:rsidRPr="00E21B2B" w:rsidRDefault="00403722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lastRenderedPageBreak/>
              <w:t>Грузовой автомобиль</w:t>
            </w:r>
          </w:p>
          <w:p w:rsidR="00403722" w:rsidRPr="00E21B2B" w:rsidRDefault="00403722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lastRenderedPageBreak/>
              <w:t>КАМАЗ 5320</w:t>
            </w:r>
          </w:p>
        </w:tc>
        <w:tc>
          <w:tcPr>
            <w:tcW w:w="1450" w:type="dxa"/>
            <w:vMerge w:val="restart"/>
          </w:tcPr>
          <w:p w:rsidR="00403722" w:rsidRPr="00E21B2B" w:rsidRDefault="00403722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lastRenderedPageBreak/>
              <w:t>60000,0</w:t>
            </w:r>
          </w:p>
        </w:tc>
        <w:tc>
          <w:tcPr>
            <w:tcW w:w="1141" w:type="dxa"/>
            <w:vMerge w:val="restart"/>
          </w:tcPr>
          <w:p w:rsidR="00403722" w:rsidRPr="00E21B2B" w:rsidRDefault="005830C2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100"/>
        </w:trPr>
        <w:tc>
          <w:tcPr>
            <w:tcW w:w="2077" w:type="dxa"/>
            <w:vMerge/>
          </w:tcPr>
          <w:p w:rsidR="00403722" w:rsidRPr="00E21B2B" w:rsidRDefault="00403722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403722" w:rsidRPr="00E21B2B" w:rsidRDefault="00403722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Магазин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403722" w:rsidRPr="00E21B2B" w:rsidRDefault="00403722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403722" w:rsidRPr="00E21B2B" w:rsidRDefault="00403722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33,0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403722" w:rsidRPr="00E21B2B" w:rsidRDefault="00403722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403722" w:rsidRPr="00E21B2B" w:rsidRDefault="00403722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49" w:type="dxa"/>
            <w:vMerge/>
          </w:tcPr>
          <w:p w:rsidR="00403722" w:rsidRPr="00E21B2B" w:rsidRDefault="00403722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403722" w:rsidRPr="00E21B2B" w:rsidRDefault="00403722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403722" w:rsidRPr="00E21B2B" w:rsidRDefault="00403722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403722" w:rsidRPr="00E21B2B" w:rsidRDefault="00403722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403722" w:rsidRPr="00E21B2B" w:rsidRDefault="00403722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160"/>
        </w:trPr>
        <w:tc>
          <w:tcPr>
            <w:tcW w:w="2077" w:type="dxa"/>
            <w:vMerge w:val="restart"/>
          </w:tcPr>
          <w:p w:rsidR="00FD419A" w:rsidRPr="00E21B2B" w:rsidRDefault="00FD419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Яковлев Валентин Андреевич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FD419A" w:rsidRPr="00E21B2B" w:rsidRDefault="00FD419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FD419A" w:rsidRPr="00E21B2B" w:rsidRDefault="00FD419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D419A" w:rsidRPr="00E21B2B" w:rsidRDefault="00FD419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76,1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D419A" w:rsidRPr="00E21B2B" w:rsidRDefault="00FD419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FD419A" w:rsidRPr="00E21B2B" w:rsidRDefault="00FD419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FD419A" w:rsidRPr="00E21B2B" w:rsidRDefault="00FD419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FD419A" w:rsidRPr="00E21B2B" w:rsidRDefault="00FD419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FD419A" w:rsidRPr="00E21B2B" w:rsidRDefault="00D323A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Легковой</w:t>
            </w:r>
          </w:p>
          <w:p w:rsidR="00D323AB" w:rsidRPr="00E21B2B" w:rsidRDefault="00D323A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автомобиль</w:t>
            </w:r>
          </w:p>
          <w:p w:rsidR="00D323AB" w:rsidRPr="00E21B2B" w:rsidRDefault="00D323A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  <w:lang w:val="en-US"/>
              </w:rPr>
              <w:t>NISSAN</w:t>
            </w:r>
            <w:r w:rsidRPr="00E21B2B">
              <w:rPr>
                <w:rFonts w:eastAsia="Times New Roman"/>
                <w:bCs/>
              </w:rPr>
              <w:t xml:space="preserve"> </w:t>
            </w:r>
            <w:r w:rsidRPr="00E21B2B">
              <w:rPr>
                <w:rFonts w:eastAsia="Times New Roman"/>
                <w:bCs/>
                <w:lang w:val="en-US"/>
              </w:rPr>
              <w:t>QA</w:t>
            </w:r>
            <w:r w:rsidR="009B6CE4" w:rsidRPr="00E21B2B">
              <w:rPr>
                <w:rFonts w:eastAsia="Times New Roman"/>
                <w:bCs/>
                <w:lang w:val="en-US"/>
              </w:rPr>
              <w:t>SHQAI</w:t>
            </w:r>
            <w:r w:rsidR="00C42734" w:rsidRPr="00E21B2B">
              <w:rPr>
                <w:rFonts w:eastAsia="Times New Roman"/>
                <w:bCs/>
              </w:rPr>
              <w:t>, грузовой автомобиль</w:t>
            </w:r>
          </w:p>
          <w:p w:rsidR="00C42734" w:rsidRPr="00E21B2B" w:rsidRDefault="00C42734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ЗИЛ 494810</w:t>
            </w:r>
          </w:p>
          <w:p w:rsidR="00D323AB" w:rsidRPr="00E21B2B" w:rsidRDefault="00D323AB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 w:val="restart"/>
          </w:tcPr>
          <w:p w:rsidR="00FD419A" w:rsidRPr="00E21B2B" w:rsidRDefault="00FD419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178590,66</w:t>
            </w:r>
          </w:p>
        </w:tc>
        <w:tc>
          <w:tcPr>
            <w:tcW w:w="1141" w:type="dxa"/>
            <w:vMerge w:val="restart"/>
          </w:tcPr>
          <w:p w:rsidR="00FD419A" w:rsidRPr="00E21B2B" w:rsidRDefault="00D323A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1610"/>
        </w:trPr>
        <w:tc>
          <w:tcPr>
            <w:tcW w:w="2077" w:type="dxa"/>
            <w:vMerge/>
          </w:tcPr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ведения личного подсобного хозяйства)</w:t>
            </w: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Земельный участок </w:t>
            </w: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ведения сельскохозяйственного производства)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индивидуальная</w:t>
            </w: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 1/655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5000</w:t>
            </w: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18 181 794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  <w:lang w:val="en-US"/>
              </w:rPr>
            </w:pPr>
          </w:p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49" w:type="dxa"/>
            <w:vMerge/>
          </w:tcPr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3A7C67" w:rsidRPr="00E21B2B" w:rsidRDefault="003A7C67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430"/>
        </w:trPr>
        <w:tc>
          <w:tcPr>
            <w:tcW w:w="2077" w:type="dxa"/>
            <w:vMerge w:val="restart"/>
          </w:tcPr>
          <w:p w:rsidR="000919CA" w:rsidRPr="00E21B2B" w:rsidRDefault="000919CA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  <w:vMerge w:val="restart"/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086" w:type="dxa"/>
            <w:vMerge w:val="restart"/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76,1</w:t>
            </w:r>
          </w:p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 w:val="restart"/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250783,72</w:t>
            </w:r>
          </w:p>
        </w:tc>
        <w:tc>
          <w:tcPr>
            <w:tcW w:w="1141" w:type="dxa"/>
            <w:vMerge w:val="restart"/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480"/>
        </w:trPr>
        <w:tc>
          <w:tcPr>
            <w:tcW w:w="2077" w:type="dxa"/>
            <w:vMerge/>
          </w:tcPr>
          <w:p w:rsidR="000919CA" w:rsidRPr="00E21B2B" w:rsidRDefault="000919CA" w:rsidP="00993276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5000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490"/>
        </w:trPr>
        <w:tc>
          <w:tcPr>
            <w:tcW w:w="2077" w:type="dxa"/>
            <w:vMerge w:val="restart"/>
          </w:tcPr>
          <w:p w:rsidR="000919CA" w:rsidRPr="00E21B2B" w:rsidRDefault="000919CA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  <w:vMerge w:val="restart"/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086" w:type="dxa"/>
            <w:vMerge w:val="restart"/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76,1</w:t>
            </w:r>
          </w:p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 w:val="restart"/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141" w:type="dxa"/>
            <w:vMerge w:val="restart"/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420"/>
        </w:trPr>
        <w:tc>
          <w:tcPr>
            <w:tcW w:w="2077" w:type="dxa"/>
            <w:vMerge/>
          </w:tcPr>
          <w:p w:rsidR="000919CA" w:rsidRPr="00E21B2B" w:rsidRDefault="000919CA" w:rsidP="00993276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5000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0919CA" w:rsidRPr="00E21B2B" w:rsidRDefault="000919CA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410"/>
        </w:trPr>
        <w:tc>
          <w:tcPr>
            <w:tcW w:w="2077" w:type="dxa"/>
            <w:vMerge w:val="restart"/>
          </w:tcPr>
          <w:p w:rsidR="005822E5" w:rsidRPr="00E21B2B" w:rsidRDefault="005822E5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Степанов Валерий Александрович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долевая,1/2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84,3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5822E5" w:rsidRPr="00E21B2B" w:rsidRDefault="005822E5" w:rsidP="00993276">
            <w:pPr>
              <w:jc w:val="center"/>
              <w:rPr>
                <w:rFonts w:eastAsia="Times New Roman"/>
                <w:bCs/>
                <w:lang w:val="en-US"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Легковой</w:t>
            </w:r>
          </w:p>
          <w:p w:rsidR="005822E5" w:rsidRPr="00E21B2B" w:rsidRDefault="005822E5" w:rsidP="00993276">
            <w:pPr>
              <w:jc w:val="center"/>
              <w:rPr>
                <w:rFonts w:eastAsia="Times New Roman"/>
                <w:bCs/>
                <w:lang w:val="en-US"/>
              </w:rPr>
            </w:pPr>
            <w:r w:rsidRPr="00E21B2B">
              <w:rPr>
                <w:rFonts w:eastAsia="Times New Roman"/>
                <w:bCs/>
              </w:rPr>
              <w:t xml:space="preserve">автомобиль </w:t>
            </w:r>
            <w:r w:rsidRPr="00E21B2B">
              <w:rPr>
                <w:rFonts w:eastAsia="Times New Roman"/>
                <w:bCs/>
                <w:lang w:val="en-US"/>
              </w:rPr>
              <w:t>OPEL ASTRA</w:t>
            </w:r>
          </w:p>
        </w:tc>
        <w:tc>
          <w:tcPr>
            <w:tcW w:w="1450" w:type="dxa"/>
            <w:vMerge w:val="restart"/>
          </w:tcPr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151507,65</w:t>
            </w:r>
          </w:p>
        </w:tc>
        <w:tc>
          <w:tcPr>
            <w:tcW w:w="1141" w:type="dxa"/>
            <w:vMerge w:val="restart"/>
          </w:tcPr>
          <w:p w:rsidR="005822E5" w:rsidRPr="00E21B2B" w:rsidRDefault="00ED5149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500"/>
        </w:trPr>
        <w:tc>
          <w:tcPr>
            <w:tcW w:w="2077" w:type="dxa"/>
            <w:vMerge/>
          </w:tcPr>
          <w:p w:rsidR="005822E5" w:rsidRPr="00E21B2B" w:rsidRDefault="005822E5" w:rsidP="00993276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индивидуального жилищного строительства)</w:t>
            </w:r>
          </w:p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</w:p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ведения личного подсобного хозяйства)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долевая,1/5</w:t>
            </w:r>
          </w:p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</w:p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</w:p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</w:p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</w:p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долевая,1/2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1200</w:t>
            </w:r>
          </w:p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</w:p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</w:p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</w:p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</w:p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</w:p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3685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</w:p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</w:p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</w:p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</w:p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</w:p>
          <w:p w:rsidR="005822E5" w:rsidRPr="00E21B2B" w:rsidRDefault="005822E5" w:rsidP="00993276">
            <w:pPr>
              <w:rPr>
                <w:rFonts w:eastAsia="Times New Roman"/>
              </w:rPr>
            </w:pPr>
            <w:r w:rsidRPr="00E21B2B">
              <w:rPr>
                <w:rFonts w:eastAsia="Times New Roman"/>
              </w:rPr>
              <w:t>Россия</w:t>
            </w:r>
          </w:p>
        </w:tc>
        <w:tc>
          <w:tcPr>
            <w:tcW w:w="1160" w:type="dxa"/>
            <w:vMerge/>
          </w:tcPr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49" w:type="dxa"/>
            <w:vMerge/>
          </w:tcPr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470"/>
        </w:trPr>
        <w:tc>
          <w:tcPr>
            <w:tcW w:w="2077" w:type="dxa"/>
            <w:vMerge w:val="restart"/>
            <w:tcBorders>
              <w:right w:val="single" w:sz="4" w:space="0" w:color="auto"/>
            </w:tcBorders>
          </w:tcPr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vMerge w:val="restart"/>
            <w:tcBorders>
              <w:left w:val="single" w:sz="4" w:space="0" w:color="auto"/>
            </w:tcBorders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индивидуального жилищного строительства)</w:t>
            </w: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648" w:type="dxa"/>
            <w:vMerge w:val="restart"/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долевая,1/5</w:t>
            </w: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166" w:type="dxa"/>
            <w:vMerge w:val="restart"/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1200</w:t>
            </w: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086" w:type="dxa"/>
            <w:vMerge w:val="restart"/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rPr>
                <w:rFonts w:eastAsia="Times New Roman"/>
              </w:rPr>
            </w:pPr>
            <w:r w:rsidRPr="00E21B2B">
              <w:rPr>
                <w:rFonts w:eastAsia="Times New Roman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84,3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242871,25</w:t>
            </w:r>
          </w:p>
        </w:tc>
        <w:tc>
          <w:tcPr>
            <w:tcW w:w="1141" w:type="dxa"/>
            <w:vMerge w:val="restart"/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440"/>
        </w:trPr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5822E5" w:rsidRPr="00E21B2B" w:rsidRDefault="005822E5" w:rsidP="00993276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5822E5" w:rsidRPr="00E21B2B" w:rsidRDefault="00ED5149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822E5" w:rsidRPr="00E21B2B" w:rsidRDefault="00ED5149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3685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5822E5" w:rsidRPr="00E21B2B" w:rsidRDefault="00ED5149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5822E5" w:rsidRPr="00E21B2B" w:rsidRDefault="005822E5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500"/>
        </w:trPr>
        <w:tc>
          <w:tcPr>
            <w:tcW w:w="2077" w:type="dxa"/>
            <w:vMerge w:val="restart"/>
          </w:tcPr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индивидуального жилищного строительства)</w:t>
            </w: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648" w:type="dxa"/>
            <w:vMerge w:val="restart"/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долевая,1/5</w:t>
            </w: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166" w:type="dxa"/>
            <w:vMerge w:val="restart"/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1200</w:t>
            </w: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086" w:type="dxa"/>
            <w:vMerge w:val="restart"/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rPr>
                <w:rFonts w:eastAsia="Times New Roman"/>
              </w:rPr>
            </w:pPr>
            <w:r w:rsidRPr="00E21B2B">
              <w:rPr>
                <w:rFonts w:eastAsia="Times New Roman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84,3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141" w:type="dxa"/>
            <w:vMerge w:val="restart"/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410"/>
        </w:trPr>
        <w:tc>
          <w:tcPr>
            <w:tcW w:w="2077" w:type="dxa"/>
            <w:vMerge/>
          </w:tcPr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3685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500"/>
        </w:trPr>
        <w:tc>
          <w:tcPr>
            <w:tcW w:w="2077" w:type="dxa"/>
            <w:vMerge w:val="restart"/>
          </w:tcPr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индивидуального жилищного строительства)</w:t>
            </w:r>
          </w:p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648" w:type="dxa"/>
            <w:vMerge w:val="restart"/>
          </w:tcPr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долевая,1/5</w:t>
            </w:r>
          </w:p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166" w:type="dxa"/>
            <w:vMerge w:val="restart"/>
          </w:tcPr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1200</w:t>
            </w:r>
          </w:p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086" w:type="dxa"/>
            <w:vMerge w:val="restart"/>
          </w:tcPr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</w:p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84,3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141" w:type="dxa"/>
            <w:vMerge w:val="restart"/>
          </w:tcPr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410"/>
        </w:trPr>
        <w:tc>
          <w:tcPr>
            <w:tcW w:w="2077" w:type="dxa"/>
            <w:vMerge/>
          </w:tcPr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3685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390"/>
        </w:trPr>
        <w:tc>
          <w:tcPr>
            <w:tcW w:w="2077" w:type="dxa"/>
            <w:vMerge w:val="restart"/>
          </w:tcPr>
          <w:p w:rsidR="00E21B2B" w:rsidRPr="00E21B2B" w:rsidRDefault="00E21B2B" w:rsidP="00993276">
            <w:pPr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Маматов</w:t>
            </w:r>
            <w:proofErr w:type="spellEnd"/>
            <w:r>
              <w:rPr>
                <w:rFonts w:eastAsia="Times New Roman"/>
                <w:bCs/>
              </w:rPr>
              <w:t xml:space="preserve"> Сергей Михайлович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21B2B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C54918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(для ведения личного подсобного хозяйства)</w:t>
            </w:r>
          </w:p>
          <w:p w:rsidR="00C54918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C54918" w:rsidRPr="00E21B2B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(для ведения сельскохозяйственного производства)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54918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долевая,1/4</w:t>
            </w:r>
          </w:p>
          <w:p w:rsidR="00C54918" w:rsidRDefault="00C54918" w:rsidP="00993276">
            <w:pPr>
              <w:rPr>
                <w:rFonts w:eastAsia="Times New Roman"/>
              </w:rPr>
            </w:pPr>
          </w:p>
          <w:p w:rsidR="00E21B2B" w:rsidRPr="00C54918" w:rsidRDefault="00C54918" w:rsidP="009932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Общая долевая,1/12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54918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3427</w:t>
            </w:r>
          </w:p>
          <w:p w:rsidR="00C54918" w:rsidRPr="00C54918" w:rsidRDefault="00C54918" w:rsidP="00993276">
            <w:pPr>
              <w:rPr>
                <w:rFonts w:eastAsia="Times New Roman"/>
              </w:rPr>
            </w:pPr>
          </w:p>
          <w:p w:rsidR="00C54918" w:rsidRDefault="00C54918" w:rsidP="00993276">
            <w:pPr>
              <w:rPr>
                <w:rFonts w:eastAsia="Times New Roman"/>
              </w:rPr>
            </w:pPr>
          </w:p>
          <w:p w:rsidR="00E21B2B" w:rsidRPr="00C54918" w:rsidRDefault="00C54918" w:rsidP="00993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357600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C54918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C54918" w:rsidRPr="00C54918" w:rsidRDefault="00C54918" w:rsidP="00993276">
            <w:pPr>
              <w:rPr>
                <w:rFonts w:eastAsia="Times New Roman"/>
              </w:rPr>
            </w:pPr>
          </w:p>
          <w:p w:rsidR="00C54918" w:rsidRDefault="00C54918" w:rsidP="00993276">
            <w:pPr>
              <w:rPr>
                <w:rFonts w:eastAsia="Times New Roman"/>
              </w:rPr>
            </w:pPr>
          </w:p>
          <w:p w:rsidR="00E21B2B" w:rsidRPr="00C54918" w:rsidRDefault="00C54918" w:rsidP="00993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E21B2B" w:rsidRPr="00E21B2B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E21B2B" w:rsidRPr="00E21B2B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E21B2B" w:rsidRPr="00E21B2B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E21B2B" w:rsidRDefault="00A643E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Легковой а</w:t>
            </w:r>
            <w:r w:rsidR="00C54918">
              <w:rPr>
                <w:rFonts w:eastAsia="Times New Roman"/>
                <w:bCs/>
              </w:rPr>
              <w:t xml:space="preserve">втомобиль </w:t>
            </w:r>
            <w:r>
              <w:rPr>
                <w:rFonts w:eastAsia="Times New Roman"/>
                <w:bCs/>
              </w:rPr>
              <w:t xml:space="preserve"> </w:t>
            </w:r>
            <w:r w:rsidR="00C54918">
              <w:rPr>
                <w:rFonts w:eastAsia="Times New Roman"/>
                <w:bCs/>
              </w:rPr>
              <w:t xml:space="preserve"> ВАЗ 21120;</w:t>
            </w:r>
          </w:p>
          <w:p w:rsidR="00C54918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Трактор МТЗ-82;</w:t>
            </w:r>
          </w:p>
          <w:p w:rsidR="00C54918" w:rsidRPr="00E21B2B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Прицеп тракторный</w:t>
            </w:r>
          </w:p>
        </w:tc>
        <w:tc>
          <w:tcPr>
            <w:tcW w:w="1450" w:type="dxa"/>
            <w:vMerge w:val="restart"/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87443,83</w:t>
            </w:r>
          </w:p>
        </w:tc>
        <w:tc>
          <w:tcPr>
            <w:tcW w:w="1141" w:type="dxa"/>
            <w:vMerge w:val="restart"/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520"/>
        </w:trPr>
        <w:tc>
          <w:tcPr>
            <w:tcW w:w="2077" w:type="dxa"/>
            <w:vMerge/>
          </w:tcPr>
          <w:p w:rsidR="00E21B2B" w:rsidRDefault="00E21B2B" w:rsidP="00993276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E21B2B" w:rsidRPr="00E21B2B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54918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долевая,1/4</w:t>
            </w:r>
          </w:p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E21B2B" w:rsidRPr="00E21B2B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80,5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E21B2B" w:rsidRPr="00E21B2B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49" w:type="dxa"/>
            <w:vMerge/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E21B2B" w:rsidRP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E21B2B" w:rsidRDefault="00E21B2B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450"/>
        </w:trPr>
        <w:tc>
          <w:tcPr>
            <w:tcW w:w="2077" w:type="dxa"/>
            <w:vMerge w:val="restart"/>
          </w:tcPr>
          <w:p w:rsidR="00C54918" w:rsidRPr="00E21B2B" w:rsidRDefault="00C54918" w:rsidP="0099327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54918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C54918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(для ведения личного подсобного хозяйства)</w:t>
            </w:r>
          </w:p>
          <w:p w:rsidR="00C54918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C54918" w:rsidRPr="00E21B2B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(для ведения сельскохозяйственного производства)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54918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долевая,1/4</w:t>
            </w:r>
          </w:p>
          <w:p w:rsidR="00C54918" w:rsidRDefault="00C54918" w:rsidP="00993276">
            <w:pPr>
              <w:rPr>
                <w:rFonts w:eastAsia="Times New Roman"/>
              </w:rPr>
            </w:pPr>
          </w:p>
          <w:p w:rsidR="00C54918" w:rsidRPr="00C54918" w:rsidRDefault="00C54918" w:rsidP="009932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Общая долевая,1/12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54918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3427</w:t>
            </w:r>
          </w:p>
          <w:p w:rsidR="00C54918" w:rsidRPr="00C54918" w:rsidRDefault="00C54918" w:rsidP="00993276">
            <w:pPr>
              <w:rPr>
                <w:rFonts w:eastAsia="Times New Roman"/>
              </w:rPr>
            </w:pPr>
          </w:p>
          <w:p w:rsidR="00C54918" w:rsidRDefault="00C54918" w:rsidP="00993276">
            <w:pPr>
              <w:rPr>
                <w:rFonts w:eastAsia="Times New Roman"/>
              </w:rPr>
            </w:pPr>
          </w:p>
          <w:p w:rsidR="00C54918" w:rsidRPr="00C54918" w:rsidRDefault="00C54918" w:rsidP="00993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357600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C54918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C54918" w:rsidRPr="00C54918" w:rsidRDefault="00C54918" w:rsidP="00993276">
            <w:pPr>
              <w:rPr>
                <w:rFonts w:eastAsia="Times New Roman"/>
              </w:rPr>
            </w:pPr>
          </w:p>
          <w:p w:rsidR="00C54918" w:rsidRDefault="00C54918" w:rsidP="00993276">
            <w:pPr>
              <w:rPr>
                <w:rFonts w:eastAsia="Times New Roman"/>
              </w:rPr>
            </w:pPr>
          </w:p>
          <w:p w:rsidR="00C54918" w:rsidRPr="00C54918" w:rsidRDefault="00C54918" w:rsidP="00993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C54918" w:rsidRPr="00E21B2B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C54918" w:rsidRPr="00E21B2B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C54918" w:rsidRPr="00E21B2B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C54918" w:rsidRPr="00E21B2B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C54918" w:rsidRPr="00E21B2B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302590,47</w:t>
            </w:r>
          </w:p>
        </w:tc>
        <w:tc>
          <w:tcPr>
            <w:tcW w:w="1141" w:type="dxa"/>
            <w:vMerge w:val="restart"/>
          </w:tcPr>
          <w:p w:rsidR="00C54918" w:rsidRPr="00E21B2B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460"/>
        </w:trPr>
        <w:tc>
          <w:tcPr>
            <w:tcW w:w="2077" w:type="dxa"/>
            <w:vMerge/>
          </w:tcPr>
          <w:p w:rsidR="00C54918" w:rsidRDefault="00C54918" w:rsidP="00993276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54918" w:rsidRPr="00E21B2B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54918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долевая,1/4</w:t>
            </w:r>
          </w:p>
          <w:p w:rsidR="00C54918" w:rsidRPr="00E21B2B" w:rsidRDefault="00C54918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54918" w:rsidRPr="00E21B2B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80,5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C54918" w:rsidRPr="00E21B2B" w:rsidRDefault="00C5491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C54918" w:rsidRPr="00E21B2B" w:rsidRDefault="00C54918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49" w:type="dxa"/>
            <w:vMerge/>
          </w:tcPr>
          <w:p w:rsidR="00C54918" w:rsidRPr="00E21B2B" w:rsidRDefault="00C54918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C54918" w:rsidRPr="00E21B2B" w:rsidRDefault="00C54918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C54918" w:rsidRPr="00E21B2B" w:rsidRDefault="00C54918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C54918" w:rsidRDefault="00C54918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C54918" w:rsidRPr="00E21B2B" w:rsidRDefault="00C54918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510"/>
        </w:trPr>
        <w:tc>
          <w:tcPr>
            <w:tcW w:w="2077" w:type="dxa"/>
            <w:vMerge w:val="restart"/>
          </w:tcPr>
          <w:p w:rsidR="00C25210" w:rsidRPr="00E21B2B" w:rsidRDefault="00C25210" w:rsidP="0099327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25210" w:rsidRDefault="00C25210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C25210" w:rsidRDefault="00C25210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(для ведения личного подсобного хозяйства)</w:t>
            </w:r>
          </w:p>
          <w:p w:rsidR="00C25210" w:rsidRPr="00E21B2B" w:rsidRDefault="00C25210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25210" w:rsidRDefault="00C25210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долевая,1/4</w:t>
            </w:r>
          </w:p>
          <w:p w:rsidR="00C25210" w:rsidRDefault="00C25210" w:rsidP="00993276">
            <w:pPr>
              <w:rPr>
                <w:rFonts w:eastAsia="Times New Roman"/>
              </w:rPr>
            </w:pPr>
          </w:p>
          <w:p w:rsidR="00C25210" w:rsidRPr="00C54918" w:rsidRDefault="00C25210" w:rsidP="00993276">
            <w:pPr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25210" w:rsidRDefault="00C25210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3427</w:t>
            </w:r>
          </w:p>
          <w:p w:rsidR="00C25210" w:rsidRPr="00C54918" w:rsidRDefault="00C25210" w:rsidP="00993276">
            <w:pPr>
              <w:rPr>
                <w:rFonts w:eastAsia="Times New Roman"/>
              </w:rPr>
            </w:pPr>
          </w:p>
          <w:p w:rsidR="00C25210" w:rsidRDefault="00C25210" w:rsidP="00993276">
            <w:pPr>
              <w:rPr>
                <w:rFonts w:eastAsia="Times New Roman"/>
              </w:rPr>
            </w:pPr>
          </w:p>
          <w:p w:rsidR="00C25210" w:rsidRPr="00C54918" w:rsidRDefault="00C25210" w:rsidP="00993276">
            <w:pPr>
              <w:rPr>
                <w:rFonts w:eastAsia="Times New Roman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C25210" w:rsidRDefault="00C25210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C25210" w:rsidRPr="00C54918" w:rsidRDefault="00C25210" w:rsidP="00993276">
            <w:pPr>
              <w:rPr>
                <w:rFonts w:eastAsia="Times New Roman"/>
              </w:rPr>
            </w:pPr>
          </w:p>
          <w:p w:rsidR="00C25210" w:rsidRDefault="00C25210" w:rsidP="00993276">
            <w:pPr>
              <w:rPr>
                <w:rFonts w:eastAsia="Times New Roman"/>
              </w:rPr>
            </w:pPr>
          </w:p>
          <w:p w:rsidR="00C25210" w:rsidRPr="00C54918" w:rsidRDefault="00C25210" w:rsidP="00993276">
            <w:pPr>
              <w:rPr>
                <w:rFonts w:eastAsia="Times New Roman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C25210" w:rsidRPr="00E21B2B" w:rsidRDefault="00C25210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C25210" w:rsidRPr="00E21B2B" w:rsidRDefault="00C25210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C25210" w:rsidRPr="00E21B2B" w:rsidRDefault="00C25210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C25210" w:rsidRPr="00E21B2B" w:rsidRDefault="00C25210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C25210" w:rsidRPr="00E21B2B" w:rsidRDefault="00C25210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141" w:type="dxa"/>
            <w:vMerge w:val="restart"/>
          </w:tcPr>
          <w:p w:rsidR="00C25210" w:rsidRPr="00E21B2B" w:rsidRDefault="00C25210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400"/>
        </w:trPr>
        <w:tc>
          <w:tcPr>
            <w:tcW w:w="2077" w:type="dxa"/>
            <w:vMerge/>
          </w:tcPr>
          <w:p w:rsidR="00C25210" w:rsidRDefault="00C25210" w:rsidP="00993276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25210" w:rsidRPr="00E21B2B" w:rsidRDefault="00C25210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25210" w:rsidRDefault="00C25210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долевая,1/4</w:t>
            </w:r>
          </w:p>
          <w:p w:rsidR="00C25210" w:rsidRPr="00E21B2B" w:rsidRDefault="00C25210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25210" w:rsidRPr="00E21B2B" w:rsidRDefault="00C25210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80,5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C25210" w:rsidRPr="00E21B2B" w:rsidRDefault="00C25210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C25210" w:rsidRPr="00E21B2B" w:rsidRDefault="00C25210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49" w:type="dxa"/>
            <w:vMerge/>
          </w:tcPr>
          <w:p w:rsidR="00C25210" w:rsidRPr="00E21B2B" w:rsidRDefault="00C25210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C25210" w:rsidRPr="00E21B2B" w:rsidRDefault="00C25210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C25210" w:rsidRPr="00E21B2B" w:rsidRDefault="00C25210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C25210" w:rsidRPr="00E21B2B" w:rsidRDefault="00C25210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C25210" w:rsidRPr="00E21B2B" w:rsidRDefault="00C25210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410"/>
        </w:trPr>
        <w:tc>
          <w:tcPr>
            <w:tcW w:w="2077" w:type="dxa"/>
            <w:vMerge w:val="restart"/>
          </w:tcPr>
          <w:p w:rsidR="001959E5" w:rsidRPr="00E21B2B" w:rsidRDefault="001959E5" w:rsidP="0099327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Иванов Иван Васильевич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1959E5" w:rsidRPr="00E21B2B" w:rsidRDefault="001959E5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959E5" w:rsidRPr="00E21B2B" w:rsidRDefault="001959E5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1959E5" w:rsidRPr="00E21B2B" w:rsidRDefault="001959E5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82,9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1959E5" w:rsidRPr="00E21B2B" w:rsidRDefault="001959E5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1959E5" w:rsidRPr="00E21B2B" w:rsidRDefault="001959E5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1959E5" w:rsidRPr="00E21B2B" w:rsidRDefault="001959E5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1959E5" w:rsidRPr="00E21B2B" w:rsidRDefault="001959E5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1959E5" w:rsidRDefault="001959E5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Легковой автомобиль</w:t>
            </w:r>
          </w:p>
          <w:p w:rsidR="001959E5" w:rsidRDefault="001959E5" w:rsidP="00993276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Иж</w:t>
            </w:r>
            <w:proofErr w:type="spellEnd"/>
            <w:r>
              <w:rPr>
                <w:rFonts w:eastAsia="Times New Roman"/>
                <w:bCs/>
              </w:rPr>
              <w:t xml:space="preserve"> 2126-023;</w:t>
            </w:r>
          </w:p>
          <w:p w:rsidR="001959E5" w:rsidRPr="00E21B2B" w:rsidRDefault="001959E5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Погрузчик МТЗ 80 (ПФ-0,5 Б)</w:t>
            </w:r>
          </w:p>
        </w:tc>
        <w:tc>
          <w:tcPr>
            <w:tcW w:w="1450" w:type="dxa"/>
            <w:vMerge w:val="restart"/>
          </w:tcPr>
          <w:p w:rsidR="001959E5" w:rsidRPr="00E21B2B" w:rsidRDefault="001959E5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0,03</w:t>
            </w:r>
          </w:p>
        </w:tc>
        <w:tc>
          <w:tcPr>
            <w:tcW w:w="1141" w:type="dxa"/>
            <w:vMerge w:val="restart"/>
          </w:tcPr>
          <w:p w:rsidR="001959E5" w:rsidRPr="00E21B2B" w:rsidRDefault="001959E5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500"/>
        </w:trPr>
        <w:tc>
          <w:tcPr>
            <w:tcW w:w="2077" w:type="dxa"/>
            <w:vMerge/>
          </w:tcPr>
          <w:p w:rsidR="001959E5" w:rsidRDefault="001959E5" w:rsidP="00993276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1959E5" w:rsidRDefault="001959E5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1959E5" w:rsidRDefault="001959E5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(для индивидуального жилищного и иного строительства);</w:t>
            </w:r>
          </w:p>
          <w:p w:rsidR="001959E5" w:rsidRDefault="001959E5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  <w:p w:rsidR="001959E5" w:rsidRPr="00E21B2B" w:rsidRDefault="001959E5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(для ведения сельскохозяйственного производства)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1959E5" w:rsidRDefault="001959E5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  <w:p w:rsidR="001959E5" w:rsidRDefault="001959E5" w:rsidP="00993276">
            <w:pPr>
              <w:jc w:val="center"/>
              <w:rPr>
                <w:rFonts w:eastAsia="Times New Roman"/>
                <w:bCs/>
              </w:rPr>
            </w:pPr>
          </w:p>
          <w:p w:rsidR="001959E5" w:rsidRDefault="001959E5" w:rsidP="00993276">
            <w:pPr>
              <w:jc w:val="center"/>
              <w:rPr>
                <w:rFonts w:eastAsia="Times New Roman"/>
                <w:bCs/>
              </w:rPr>
            </w:pPr>
          </w:p>
          <w:p w:rsidR="001959E5" w:rsidRDefault="001959E5" w:rsidP="00993276">
            <w:pPr>
              <w:jc w:val="center"/>
              <w:rPr>
                <w:rFonts w:eastAsia="Times New Roman"/>
                <w:bCs/>
              </w:rPr>
            </w:pPr>
          </w:p>
          <w:p w:rsidR="001959E5" w:rsidRPr="00E21B2B" w:rsidRDefault="001959E5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долевая,2/7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1959E5" w:rsidRDefault="001959E5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3313</w:t>
            </w:r>
          </w:p>
          <w:p w:rsidR="001959E5" w:rsidRDefault="001959E5" w:rsidP="00993276">
            <w:pPr>
              <w:jc w:val="center"/>
              <w:rPr>
                <w:rFonts w:eastAsia="Times New Roman"/>
                <w:bCs/>
              </w:rPr>
            </w:pPr>
          </w:p>
          <w:p w:rsidR="001959E5" w:rsidRPr="001959E5" w:rsidRDefault="001959E5" w:rsidP="00993276">
            <w:pPr>
              <w:rPr>
                <w:rFonts w:eastAsia="Times New Roman"/>
              </w:rPr>
            </w:pPr>
          </w:p>
          <w:p w:rsidR="001959E5" w:rsidRDefault="001959E5" w:rsidP="00993276">
            <w:pPr>
              <w:rPr>
                <w:rFonts w:eastAsia="Times New Roman"/>
              </w:rPr>
            </w:pPr>
          </w:p>
          <w:p w:rsidR="001959E5" w:rsidRPr="001959E5" w:rsidRDefault="001959E5" w:rsidP="00993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208600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1959E5" w:rsidRDefault="001959E5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1959E5" w:rsidRPr="001959E5" w:rsidRDefault="001959E5" w:rsidP="00993276">
            <w:pPr>
              <w:rPr>
                <w:rFonts w:eastAsia="Times New Roman"/>
              </w:rPr>
            </w:pPr>
          </w:p>
          <w:p w:rsidR="001959E5" w:rsidRPr="001959E5" w:rsidRDefault="001959E5" w:rsidP="00993276">
            <w:pPr>
              <w:rPr>
                <w:rFonts w:eastAsia="Times New Roman"/>
              </w:rPr>
            </w:pPr>
          </w:p>
          <w:p w:rsidR="001959E5" w:rsidRDefault="001959E5" w:rsidP="00993276">
            <w:pPr>
              <w:rPr>
                <w:rFonts w:eastAsia="Times New Roman"/>
              </w:rPr>
            </w:pPr>
          </w:p>
          <w:p w:rsidR="001959E5" w:rsidRPr="001959E5" w:rsidRDefault="001959E5" w:rsidP="00993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60" w:type="dxa"/>
            <w:vMerge/>
          </w:tcPr>
          <w:p w:rsidR="001959E5" w:rsidRPr="00E21B2B" w:rsidRDefault="001959E5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49" w:type="dxa"/>
            <w:vMerge/>
          </w:tcPr>
          <w:p w:rsidR="001959E5" w:rsidRPr="00E21B2B" w:rsidRDefault="001959E5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1959E5" w:rsidRPr="00E21B2B" w:rsidRDefault="001959E5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1959E5" w:rsidRPr="00E21B2B" w:rsidRDefault="001959E5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1959E5" w:rsidRPr="00E21B2B" w:rsidRDefault="001959E5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1959E5" w:rsidRPr="00E21B2B" w:rsidRDefault="001959E5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400"/>
        </w:trPr>
        <w:tc>
          <w:tcPr>
            <w:tcW w:w="2077" w:type="dxa"/>
            <w:vMerge w:val="restart"/>
          </w:tcPr>
          <w:p w:rsidR="001959E5" w:rsidRPr="00E21B2B" w:rsidRDefault="00925D66" w:rsidP="0099327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супруга</w:t>
            </w:r>
          </w:p>
        </w:tc>
        <w:tc>
          <w:tcPr>
            <w:tcW w:w="2204" w:type="dxa"/>
            <w:vMerge w:val="restart"/>
          </w:tcPr>
          <w:p w:rsidR="001959E5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1959E5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  <w:vMerge w:val="restart"/>
          </w:tcPr>
          <w:p w:rsidR="001959E5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6" w:type="dxa"/>
            <w:vMerge w:val="restart"/>
          </w:tcPr>
          <w:p w:rsidR="001959E5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1959E5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1959E5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82,9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1959E5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1959E5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1959E5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116187,23</w:t>
            </w:r>
          </w:p>
        </w:tc>
        <w:tc>
          <w:tcPr>
            <w:tcW w:w="1141" w:type="dxa"/>
            <w:vMerge w:val="restart"/>
          </w:tcPr>
          <w:p w:rsidR="001959E5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520"/>
        </w:trPr>
        <w:tc>
          <w:tcPr>
            <w:tcW w:w="2077" w:type="dxa"/>
            <w:vMerge/>
          </w:tcPr>
          <w:p w:rsidR="001959E5" w:rsidRPr="00E21B2B" w:rsidRDefault="001959E5" w:rsidP="00993276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1959E5" w:rsidRPr="00E21B2B" w:rsidRDefault="001959E5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1959E5" w:rsidRPr="00E21B2B" w:rsidRDefault="001959E5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1959E5" w:rsidRPr="00E21B2B" w:rsidRDefault="001959E5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1959E5" w:rsidRPr="00E21B2B" w:rsidRDefault="001959E5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1959E5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1959E5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3313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1959E5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1959E5" w:rsidRPr="00E21B2B" w:rsidRDefault="001959E5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1959E5" w:rsidRPr="00E21B2B" w:rsidRDefault="001959E5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1959E5" w:rsidRPr="00E21B2B" w:rsidRDefault="001959E5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320"/>
        </w:trPr>
        <w:tc>
          <w:tcPr>
            <w:tcW w:w="2077" w:type="dxa"/>
            <w:vMerge w:val="restart"/>
          </w:tcPr>
          <w:p w:rsidR="00925D66" w:rsidRPr="00E21B2B" w:rsidRDefault="00925D66" w:rsidP="0099327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925D66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925D66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  <w:vMerge w:val="restart"/>
          </w:tcPr>
          <w:p w:rsidR="00925D66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6" w:type="dxa"/>
            <w:vMerge w:val="restart"/>
          </w:tcPr>
          <w:p w:rsidR="00925D66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925D66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25D66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82,9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925D66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925D66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925D66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141" w:type="dxa"/>
            <w:vMerge w:val="restart"/>
          </w:tcPr>
          <w:p w:rsidR="00925D66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590"/>
        </w:trPr>
        <w:tc>
          <w:tcPr>
            <w:tcW w:w="2077" w:type="dxa"/>
            <w:vMerge/>
          </w:tcPr>
          <w:p w:rsidR="00925D66" w:rsidRDefault="00925D66" w:rsidP="00993276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925D66" w:rsidRDefault="00925D66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925D66" w:rsidRDefault="00925D66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925D66" w:rsidRDefault="00925D66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925D66" w:rsidRDefault="00925D66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925D66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25D66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3313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925D66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925D66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925D66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925D66" w:rsidRPr="00E21B2B" w:rsidRDefault="00925D66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420"/>
        </w:trPr>
        <w:tc>
          <w:tcPr>
            <w:tcW w:w="2077" w:type="dxa"/>
            <w:vMerge w:val="restart"/>
          </w:tcPr>
          <w:p w:rsidR="004207A7" w:rsidRPr="00E21B2B" w:rsidRDefault="004207A7" w:rsidP="0099327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Максимова Нина </w:t>
            </w:r>
            <w:proofErr w:type="spellStart"/>
            <w:r>
              <w:rPr>
                <w:rFonts w:eastAsia="Times New Roman"/>
                <w:bCs/>
              </w:rPr>
              <w:t>Туктамышевна</w:t>
            </w:r>
            <w:proofErr w:type="spellEnd"/>
          </w:p>
        </w:tc>
        <w:tc>
          <w:tcPr>
            <w:tcW w:w="2204" w:type="dxa"/>
            <w:vMerge w:val="restart"/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  <w:vMerge w:val="restart"/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6" w:type="dxa"/>
            <w:vMerge w:val="restart"/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69,9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162392,39</w:t>
            </w:r>
          </w:p>
        </w:tc>
        <w:tc>
          <w:tcPr>
            <w:tcW w:w="1141" w:type="dxa"/>
            <w:vMerge w:val="restart"/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490"/>
        </w:trPr>
        <w:tc>
          <w:tcPr>
            <w:tcW w:w="2077" w:type="dxa"/>
            <w:vMerge/>
          </w:tcPr>
          <w:p w:rsidR="004207A7" w:rsidRDefault="004207A7" w:rsidP="00993276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4207A7" w:rsidRDefault="004207A7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4207A7" w:rsidRDefault="004207A7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4207A7" w:rsidRDefault="004207A7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4207A7" w:rsidRDefault="004207A7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4309,6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420"/>
        </w:trPr>
        <w:tc>
          <w:tcPr>
            <w:tcW w:w="2077" w:type="dxa"/>
            <w:vMerge w:val="restart"/>
          </w:tcPr>
          <w:p w:rsidR="004207A7" w:rsidRPr="00E21B2B" w:rsidRDefault="004207A7" w:rsidP="0099327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</w:t>
            </w:r>
          </w:p>
        </w:tc>
        <w:tc>
          <w:tcPr>
            <w:tcW w:w="2204" w:type="dxa"/>
            <w:vMerge w:val="restart"/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(для ведения сельскохозяйственного производства)</w:t>
            </w:r>
          </w:p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</w:p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Общая долевая,1/94</w:t>
            </w:r>
          </w:p>
        </w:tc>
        <w:tc>
          <w:tcPr>
            <w:tcW w:w="1166" w:type="dxa"/>
            <w:vMerge w:val="restart"/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2622600,0</w:t>
            </w:r>
          </w:p>
        </w:tc>
        <w:tc>
          <w:tcPr>
            <w:tcW w:w="1086" w:type="dxa"/>
            <w:vMerge w:val="restart"/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69,9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106277,68</w:t>
            </w:r>
          </w:p>
        </w:tc>
        <w:tc>
          <w:tcPr>
            <w:tcW w:w="1141" w:type="dxa"/>
            <w:vMerge w:val="restart"/>
          </w:tcPr>
          <w:p w:rsidR="004207A7" w:rsidRPr="00E21B2B" w:rsidRDefault="00586BFD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490"/>
        </w:trPr>
        <w:tc>
          <w:tcPr>
            <w:tcW w:w="2077" w:type="dxa"/>
            <w:vMerge/>
          </w:tcPr>
          <w:p w:rsidR="004207A7" w:rsidRPr="00E21B2B" w:rsidRDefault="004207A7" w:rsidP="00993276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4309,6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4207A7" w:rsidRPr="00E21B2B" w:rsidRDefault="004207A7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400"/>
        </w:trPr>
        <w:tc>
          <w:tcPr>
            <w:tcW w:w="2077" w:type="dxa"/>
            <w:vMerge w:val="restart"/>
          </w:tcPr>
          <w:p w:rsidR="008850A4" w:rsidRPr="00E21B2B" w:rsidRDefault="008850A4" w:rsidP="00993276">
            <w:pPr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Файзуллин</w:t>
            </w:r>
            <w:proofErr w:type="spellEnd"/>
            <w:r>
              <w:rPr>
                <w:rFonts w:eastAsia="Times New Roman"/>
                <w:bCs/>
              </w:rPr>
              <w:t xml:space="preserve"> Роберт </w:t>
            </w:r>
            <w:proofErr w:type="spellStart"/>
            <w:r>
              <w:rPr>
                <w:rFonts w:eastAsia="Times New Roman"/>
                <w:bCs/>
              </w:rPr>
              <w:t>Сайфутдинович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8850A4" w:rsidRDefault="008850A4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8850A4" w:rsidRDefault="008850A4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(для ведения личного подсобного хозяйства)</w:t>
            </w:r>
            <w:r w:rsidR="006F2911">
              <w:rPr>
                <w:rFonts w:eastAsia="Times New Roman"/>
                <w:bCs/>
              </w:rPr>
              <w:t>;</w:t>
            </w:r>
          </w:p>
          <w:p w:rsidR="006F2911" w:rsidRDefault="006F2911" w:rsidP="00993276">
            <w:pPr>
              <w:jc w:val="center"/>
              <w:rPr>
                <w:rFonts w:eastAsia="Times New Roman"/>
                <w:bCs/>
              </w:rPr>
            </w:pPr>
          </w:p>
          <w:p w:rsidR="006F2911" w:rsidRDefault="006F291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6F2911" w:rsidRDefault="006F291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(для ведения личного подсобного хозяйства)</w:t>
            </w:r>
            <w:r w:rsidR="004177D9">
              <w:rPr>
                <w:rFonts w:eastAsia="Times New Roman"/>
                <w:bCs/>
              </w:rPr>
              <w:t>;</w:t>
            </w:r>
          </w:p>
          <w:p w:rsidR="006F2911" w:rsidRDefault="004177D9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8850A4" w:rsidRPr="00E21B2B" w:rsidRDefault="008850A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850A4" w:rsidRDefault="008850A4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долевая,1/</w:t>
            </w:r>
            <w:r w:rsidR="006F2911">
              <w:rPr>
                <w:rFonts w:eastAsia="Times New Roman"/>
                <w:bCs/>
              </w:rPr>
              <w:t>3</w:t>
            </w:r>
          </w:p>
          <w:p w:rsidR="008850A4" w:rsidRDefault="008850A4" w:rsidP="00993276">
            <w:pPr>
              <w:rPr>
                <w:rFonts w:eastAsia="Times New Roman"/>
              </w:rPr>
            </w:pPr>
          </w:p>
          <w:p w:rsidR="006F2911" w:rsidRDefault="006F2911" w:rsidP="00993276">
            <w:pPr>
              <w:jc w:val="center"/>
              <w:rPr>
                <w:rFonts w:eastAsia="Times New Roman"/>
              </w:rPr>
            </w:pPr>
          </w:p>
          <w:p w:rsidR="006F2911" w:rsidRDefault="006F2911" w:rsidP="00993276">
            <w:pPr>
              <w:rPr>
                <w:rFonts w:eastAsia="Times New Roman"/>
              </w:rPr>
            </w:pPr>
          </w:p>
          <w:p w:rsidR="004177D9" w:rsidRDefault="006F2911" w:rsidP="00993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  <w:p w:rsidR="004177D9" w:rsidRPr="004177D9" w:rsidRDefault="004177D9" w:rsidP="00993276">
            <w:pPr>
              <w:rPr>
                <w:rFonts w:eastAsia="Times New Roman"/>
              </w:rPr>
            </w:pPr>
          </w:p>
          <w:p w:rsidR="004177D9" w:rsidRDefault="004177D9" w:rsidP="00993276">
            <w:pPr>
              <w:rPr>
                <w:rFonts w:eastAsia="Times New Roman"/>
              </w:rPr>
            </w:pPr>
          </w:p>
          <w:p w:rsidR="008850A4" w:rsidRPr="004177D9" w:rsidRDefault="004177D9" w:rsidP="009932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общая долевая, 1/655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8850A4" w:rsidRDefault="006F291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3999</w:t>
            </w:r>
          </w:p>
          <w:p w:rsidR="008850A4" w:rsidRPr="00C54918" w:rsidRDefault="008850A4" w:rsidP="00993276">
            <w:pPr>
              <w:rPr>
                <w:rFonts w:eastAsia="Times New Roman"/>
              </w:rPr>
            </w:pPr>
          </w:p>
          <w:p w:rsidR="008850A4" w:rsidRDefault="008850A4" w:rsidP="00993276">
            <w:pPr>
              <w:rPr>
                <w:rFonts w:eastAsia="Times New Roman"/>
              </w:rPr>
            </w:pPr>
          </w:p>
          <w:p w:rsidR="006F2911" w:rsidRDefault="006F2911" w:rsidP="00993276">
            <w:pPr>
              <w:rPr>
                <w:rFonts w:eastAsia="Times New Roman"/>
              </w:rPr>
            </w:pPr>
          </w:p>
          <w:p w:rsidR="006F2911" w:rsidRDefault="006F2911" w:rsidP="00993276">
            <w:pPr>
              <w:rPr>
                <w:rFonts w:eastAsia="Times New Roman"/>
              </w:rPr>
            </w:pPr>
          </w:p>
          <w:p w:rsidR="004177D9" w:rsidRDefault="006F2911" w:rsidP="00993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  <w:p w:rsidR="004177D9" w:rsidRPr="004177D9" w:rsidRDefault="004177D9" w:rsidP="00993276">
            <w:pPr>
              <w:rPr>
                <w:rFonts w:eastAsia="Times New Roman"/>
              </w:rPr>
            </w:pPr>
          </w:p>
          <w:p w:rsidR="004177D9" w:rsidRDefault="004177D9" w:rsidP="00993276">
            <w:pPr>
              <w:rPr>
                <w:rFonts w:eastAsia="Times New Roman"/>
              </w:rPr>
            </w:pPr>
          </w:p>
          <w:p w:rsidR="008850A4" w:rsidRPr="004177D9" w:rsidRDefault="004177D9" w:rsidP="00993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18 181 794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8850A4" w:rsidRDefault="008850A4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8850A4" w:rsidRPr="00C54918" w:rsidRDefault="008850A4" w:rsidP="00993276">
            <w:pPr>
              <w:rPr>
                <w:rFonts w:eastAsia="Times New Roman"/>
              </w:rPr>
            </w:pPr>
          </w:p>
          <w:p w:rsidR="008850A4" w:rsidRDefault="008850A4" w:rsidP="00993276">
            <w:pPr>
              <w:rPr>
                <w:rFonts w:eastAsia="Times New Roman"/>
              </w:rPr>
            </w:pPr>
          </w:p>
          <w:p w:rsidR="006F2911" w:rsidRDefault="006F2911" w:rsidP="00993276">
            <w:pPr>
              <w:rPr>
                <w:rFonts w:eastAsia="Times New Roman"/>
              </w:rPr>
            </w:pPr>
          </w:p>
          <w:p w:rsidR="006F2911" w:rsidRDefault="006F2911" w:rsidP="00993276">
            <w:pPr>
              <w:rPr>
                <w:rFonts w:eastAsia="Times New Roman"/>
              </w:rPr>
            </w:pPr>
          </w:p>
          <w:p w:rsidR="008850A4" w:rsidRPr="006F2911" w:rsidRDefault="006F2911" w:rsidP="00993276">
            <w:pPr>
              <w:tabs>
                <w:tab w:val="left" w:pos="51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8850A4" w:rsidRPr="00E21B2B" w:rsidRDefault="004177D9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8850A4" w:rsidRPr="00E21B2B" w:rsidRDefault="004177D9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8850A4" w:rsidRPr="00E21B2B" w:rsidRDefault="004177D9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8850A4" w:rsidRDefault="004177D9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Легковой автомобиль </w:t>
            </w:r>
            <w:proofErr w:type="gramStart"/>
            <w:r>
              <w:rPr>
                <w:rFonts w:eastAsia="Times New Roman"/>
                <w:bCs/>
              </w:rPr>
              <w:t>ЗАЗ</w:t>
            </w:r>
            <w:proofErr w:type="gramEnd"/>
            <w:r>
              <w:rPr>
                <w:rFonts w:eastAsia="Times New Roman"/>
                <w:bCs/>
              </w:rPr>
              <w:t>-</w:t>
            </w:r>
            <w:r>
              <w:rPr>
                <w:rFonts w:eastAsia="Times New Roman"/>
                <w:bCs/>
                <w:lang w:val="en-US"/>
              </w:rPr>
              <w:t>SENS</w:t>
            </w:r>
            <w:r w:rsidRPr="004177D9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  <w:lang w:val="en-US"/>
              </w:rPr>
              <w:t>TF</w:t>
            </w:r>
            <w:r w:rsidRPr="004177D9">
              <w:rPr>
                <w:rFonts w:eastAsia="Times New Roman"/>
                <w:bCs/>
              </w:rPr>
              <w:t xml:space="preserve"> </w:t>
            </w:r>
            <w:r w:rsidR="00586BFD">
              <w:rPr>
                <w:rFonts w:eastAsia="Times New Roman"/>
                <w:bCs/>
              </w:rPr>
              <w:t>698 Р91;</w:t>
            </w:r>
          </w:p>
          <w:p w:rsidR="00586BFD" w:rsidRPr="004177D9" w:rsidRDefault="00586BFD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Легковой автомобиль УАЗ-315 14</w:t>
            </w:r>
          </w:p>
        </w:tc>
        <w:tc>
          <w:tcPr>
            <w:tcW w:w="1450" w:type="dxa"/>
            <w:vMerge w:val="restart"/>
          </w:tcPr>
          <w:p w:rsidR="008850A4" w:rsidRPr="00E21B2B" w:rsidRDefault="008850A4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0,83</w:t>
            </w:r>
          </w:p>
        </w:tc>
        <w:tc>
          <w:tcPr>
            <w:tcW w:w="1141" w:type="dxa"/>
            <w:vMerge w:val="restart"/>
          </w:tcPr>
          <w:p w:rsidR="008850A4" w:rsidRPr="00E21B2B" w:rsidRDefault="00586BFD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510"/>
        </w:trPr>
        <w:tc>
          <w:tcPr>
            <w:tcW w:w="2077" w:type="dxa"/>
            <w:vMerge/>
          </w:tcPr>
          <w:p w:rsidR="004177D9" w:rsidRDefault="004177D9" w:rsidP="00993276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4177D9" w:rsidRDefault="00586BFD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дом;</w:t>
            </w:r>
          </w:p>
          <w:p w:rsidR="00586BFD" w:rsidRDefault="00586BFD" w:rsidP="00993276">
            <w:pPr>
              <w:jc w:val="center"/>
              <w:rPr>
                <w:rFonts w:eastAsia="Times New Roman"/>
                <w:bCs/>
              </w:rPr>
            </w:pPr>
          </w:p>
          <w:p w:rsidR="00586BFD" w:rsidRPr="00E21B2B" w:rsidRDefault="00586BFD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586BFD" w:rsidRDefault="00586BFD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 1/3</w:t>
            </w:r>
          </w:p>
          <w:p w:rsidR="004177D9" w:rsidRPr="00586BFD" w:rsidRDefault="00586BFD" w:rsidP="00993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586BFD" w:rsidRDefault="00586BFD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84,2</w:t>
            </w:r>
          </w:p>
          <w:p w:rsidR="00586BFD" w:rsidRDefault="00586BFD" w:rsidP="00993276">
            <w:pPr>
              <w:rPr>
                <w:rFonts w:eastAsia="Times New Roman"/>
              </w:rPr>
            </w:pPr>
          </w:p>
          <w:p w:rsidR="004177D9" w:rsidRPr="00586BFD" w:rsidRDefault="00586BFD" w:rsidP="00993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123,2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586BFD" w:rsidRDefault="00586BFD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586BFD" w:rsidRDefault="00586BFD" w:rsidP="00993276">
            <w:pPr>
              <w:rPr>
                <w:rFonts w:eastAsia="Times New Roman"/>
              </w:rPr>
            </w:pPr>
          </w:p>
          <w:p w:rsidR="004177D9" w:rsidRPr="00586BFD" w:rsidRDefault="00586BFD" w:rsidP="00993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60" w:type="dxa"/>
            <w:vMerge/>
          </w:tcPr>
          <w:p w:rsidR="004177D9" w:rsidRPr="00E21B2B" w:rsidRDefault="004177D9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49" w:type="dxa"/>
            <w:vMerge/>
          </w:tcPr>
          <w:p w:rsidR="004177D9" w:rsidRPr="00E21B2B" w:rsidRDefault="004177D9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4177D9" w:rsidRPr="00E21B2B" w:rsidRDefault="004177D9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4177D9" w:rsidRPr="00E21B2B" w:rsidRDefault="004177D9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4177D9" w:rsidRDefault="004177D9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4177D9" w:rsidRPr="00E21B2B" w:rsidRDefault="004177D9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440"/>
        </w:trPr>
        <w:tc>
          <w:tcPr>
            <w:tcW w:w="2077" w:type="dxa"/>
            <w:vMerge w:val="restart"/>
          </w:tcPr>
          <w:p w:rsidR="006F2911" w:rsidRPr="00E21B2B" w:rsidRDefault="00730E88" w:rsidP="0099327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6F2911" w:rsidRDefault="006F291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6F2911" w:rsidRDefault="006F291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(для ведения личного подсобного хозяйства)</w:t>
            </w:r>
            <w:r w:rsidR="00586BFD">
              <w:rPr>
                <w:rFonts w:eastAsia="Times New Roman"/>
                <w:bCs/>
              </w:rPr>
              <w:t>;</w:t>
            </w:r>
          </w:p>
          <w:p w:rsidR="00586BFD" w:rsidRDefault="00586BFD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  <w:p w:rsidR="006F2911" w:rsidRPr="00E21B2B" w:rsidRDefault="00586BFD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(для ведения сельскохозяйственного производства)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6F2911" w:rsidRDefault="006F291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</w:t>
            </w:r>
            <w:r w:rsidR="00730E88">
              <w:rPr>
                <w:rFonts w:eastAsia="Times New Roman"/>
                <w:bCs/>
              </w:rPr>
              <w:t xml:space="preserve"> 2</w:t>
            </w:r>
            <w:r>
              <w:rPr>
                <w:rFonts w:eastAsia="Times New Roman"/>
                <w:bCs/>
              </w:rPr>
              <w:t>/</w:t>
            </w:r>
            <w:r w:rsidR="00586BFD">
              <w:rPr>
                <w:rFonts w:eastAsia="Times New Roman"/>
                <w:bCs/>
              </w:rPr>
              <w:t>3</w:t>
            </w:r>
          </w:p>
          <w:p w:rsidR="006F2911" w:rsidRDefault="006F2911" w:rsidP="00993276">
            <w:pPr>
              <w:rPr>
                <w:rFonts w:eastAsia="Times New Roman"/>
              </w:rPr>
            </w:pPr>
          </w:p>
          <w:p w:rsidR="00586BFD" w:rsidRDefault="00586BFD" w:rsidP="00993276">
            <w:pPr>
              <w:jc w:val="center"/>
              <w:rPr>
                <w:rFonts w:eastAsia="Times New Roman"/>
              </w:rPr>
            </w:pPr>
          </w:p>
          <w:p w:rsidR="00586BFD" w:rsidRDefault="00586BFD" w:rsidP="00993276">
            <w:pPr>
              <w:rPr>
                <w:rFonts w:eastAsia="Times New Roman"/>
              </w:rPr>
            </w:pPr>
          </w:p>
          <w:p w:rsidR="006F2911" w:rsidRPr="00586BFD" w:rsidRDefault="00586BFD" w:rsidP="009932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Общая долевая,1/655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6F2911" w:rsidRDefault="007A42B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3999</w:t>
            </w:r>
          </w:p>
          <w:p w:rsidR="006F2911" w:rsidRPr="00C54918" w:rsidRDefault="006F2911" w:rsidP="00993276">
            <w:pPr>
              <w:rPr>
                <w:rFonts w:eastAsia="Times New Roman"/>
              </w:rPr>
            </w:pPr>
          </w:p>
          <w:p w:rsidR="006F2911" w:rsidRDefault="006F2911" w:rsidP="00993276">
            <w:pPr>
              <w:rPr>
                <w:rFonts w:eastAsia="Times New Roman"/>
              </w:rPr>
            </w:pPr>
          </w:p>
          <w:p w:rsidR="00730E88" w:rsidRDefault="00730E88" w:rsidP="00993276">
            <w:pPr>
              <w:rPr>
                <w:rFonts w:eastAsia="Times New Roman"/>
              </w:rPr>
            </w:pPr>
          </w:p>
          <w:p w:rsidR="00730E88" w:rsidRPr="00730E88" w:rsidRDefault="00730E88" w:rsidP="00993276">
            <w:pPr>
              <w:rPr>
                <w:rFonts w:eastAsia="Times New Roman"/>
              </w:rPr>
            </w:pPr>
          </w:p>
          <w:p w:rsidR="006F2911" w:rsidRPr="00730E88" w:rsidRDefault="00730E88" w:rsidP="00993276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18 181 794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6F2911" w:rsidRDefault="006F291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6F2911" w:rsidRPr="00C54918" w:rsidRDefault="006F2911" w:rsidP="00993276">
            <w:pPr>
              <w:rPr>
                <w:rFonts w:eastAsia="Times New Roman"/>
              </w:rPr>
            </w:pPr>
          </w:p>
          <w:p w:rsidR="006F2911" w:rsidRDefault="006F2911" w:rsidP="00993276">
            <w:pPr>
              <w:rPr>
                <w:rFonts w:eastAsia="Times New Roman"/>
              </w:rPr>
            </w:pPr>
          </w:p>
          <w:p w:rsidR="00730E88" w:rsidRDefault="00730E88" w:rsidP="00993276">
            <w:pPr>
              <w:rPr>
                <w:rFonts w:eastAsia="Times New Roman"/>
              </w:rPr>
            </w:pPr>
          </w:p>
          <w:p w:rsidR="00730E88" w:rsidRDefault="00730E88" w:rsidP="00993276">
            <w:pPr>
              <w:rPr>
                <w:rFonts w:eastAsia="Times New Roman"/>
              </w:rPr>
            </w:pPr>
          </w:p>
          <w:p w:rsidR="006F2911" w:rsidRPr="00730E88" w:rsidRDefault="00730E88" w:rsidP="00993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6F2911" w:rsidRPr="00E21B2B" w:rsidRDefault="00730E8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6F2911" w:rsidRPr="00E21B2B" w:rsidRDefault="00730E8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6F2911" w:rsidRPr="00E21B2B" w:rsidRDefault="00730E8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6F2911" w:rsidRPr="00E21B2B" w:rsidRDefault="00730E8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6F2911" w:rsidRPr="00E21B2B" w:rsidRDefault="00730E8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129697,53</w:t>
            </w:r>
          </w:p>
        </w:tc>
        <w:tc>
          <w:tcPr>
            <w:tcW w:w="1141" w:type="dxa"/>
            <w:vMerge w:val="restart"/>
          </w:tcPr>
          <w:p w:rsidR="006F2911" w:rsidRPr="00E21B2B" w:rsidRDefault="00730E8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470"/>
        </w:trPr>
        <w:tc>
          <w:tcPr>
            <w:tcW w:w="2077" w:type="dxa"/>
            <w:vMerge/>
          </w:tcPr>
          <w:p w:rsidR="004177D9" w:rsidRPr="00E21B2B" w:rsidRDefault="004177D9" w:rsidP="00993276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4177D9" w:rsidRPr="00E21B2B" w:rsidRDefault="00730E8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  <w:r w:rsidR="00586BFD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730E88" w:rsidRDefault="00730E8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 2/3</w:t>
            </w:r>
          </w:p>
          <w:p w:rsidR="004177D9" w:rsidRPr="00E21B2B" w:rsidRDefault="004177D9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4177D9" w:rsidRPr="00E21B2B" w:rsidRDefault="00730E8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84,2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4177D9" w:rsidRPr="00E21B2B" w:rsidRDefault="00730E88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4177D9" w:rsidRPr="00E21B2B" w:rsidRDefault="004177D9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49" w:type="dxa"/>
            <w:vMerge/>
          </w:tcPr>
          <w:p w:rsidR="004177D9" w:rsidRPr="00E21B2B" w:rsidRDefault="004177D9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4177D9" w:rsidRPr="00E21B2B" w:rsidRDefault="004177D9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4177D9" w:rsidRPr="00E21B2B" w:rsidRDefault="004177D9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4177D9" w:rsidRPr="00E21B2B" w:rsidRDefault="004177D9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4177D9" w:rsidRPr="00E21B2B" w:rsidRDefault="004177D9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430"/>
        </w:trPr>
        <w:tc>
          <w:tcPr>
            <w:tcW w:w="2077" w:type="dxa"/>
            <w:vMerge w:val="restart"/>
          </w:tcPr>
          <w:p w:rsidR="008850A4" w:rsidRPr="00E21B2B" w:rsidRDefault="00730E88" w:rsidP="0099327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8850A4" w:rsidRPr="00E21B2B" w:rsidRDefault="002A76CF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8850A4" w:rsidRPr="00E21B2B" w:rsidRDefault="002A76CF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  <w:vMerge w:val="restart"/>
          </w:tcPr>
          <w:p w:rsidR="008850A4" w:rsidRPr="00E21B2B" w:rsidRDefault="002A76CF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6" w:type="dxa"/>
            <w:vMerge w:val="restart"/>
          </w:tcPr>
          <w:p w:rsidR="008850A4" w:rsidRPr="00E21B2B" w:rsidRDefault="002A76CF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850A4" w:rsidRPr="00E21B2B" w:rsidRDefault="002A76CF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850A4" w:rsidRPr="00E21B2B" w:rsidRDefault="002A76CF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84,2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8850A4" w:rsidRPr="00E21B2B" w:rsidRDefault="002A76CF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8850A4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8850A4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141" w:type="dxa"/>
            <w:vMerge w:val="restart"/>
          </w:tcPr>
          <w:p w:rsidR="008850A4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480"/>
        </w:trPr>
        <w:tc>
          <w:tcPr>
            <w:tcW w:w="2077" w:type="dxa"/>
            <w:vMerge/>
          </w:tcPr>
          <w:p w:rsidR="008850A4" w:rsidRPr="00E21B2B" w:rsidRDefault="008850A4" w:rsidP="00993276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8850A4" w:rsidRPr="00E21B2B" w:rsidRDefault="008850A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8850A4" w:rsidRPr="00E21B2B" w:rsidRDefault="008850A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8850A4" w:rsidRPr="00E21B2B" w:rsidRDefault="008850A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8850A4" w:rsidRPr="00E21B2B" w:rsidRDefault="008850A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850A4" w:rsidRPr="00E21B2B" w:rsidRDefault="002A76CF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850A4" w:rsidRPr="00E21B2B" w:rsidRDefault="002A76CF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3999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8850A4" w:rsidRPr="00E21B2B" w:rsidRDefault="002A76CF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8850A4" w:rsidRPr="00E21B2B" w:rsidRDefault="008850A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8850A4" w:rsidRPr="00E21B2B" w:rsidRDefault="008850A4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8850A4" w:rsidRPr="00E21B2B" w:rsidRDefault="008850A4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460"/>
        </w:trPr>
        <w:tc>
          <w:tcPr>
            <w:tcW w:w="2077" w:type="dxa"/>
            <w:vMerge w:val="restart"/>
          </w:tcPr>
          <w:p w:rsidR="007A42BA" w:rsidRPr="00E21B2B" w:rsidRDefault="007A42BA" w:rsidP="00993276">
            <w:pPr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Ганеева</w:t>
            </w:r>
            <w:proofErr w:type="spellEnd"/>
            <w:r>
              <w:rPr>
                <w:rFonts w:eastAsia="Times New Roman"/>
                <w:bCs/>
              </w:rPr>
              <w:t xml:space="preserve"> Галина Николаевна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7A42BA" w:rsidRDefault="007A42B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7A42BA" w:rsidRDefault="007A42B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(под индивидуальное жилищное строительство);</w:t>
            </w:r>
          </w:p>
          <w:p w:rsidR="007A42BA" w:rsidRDefault="007A42BA" w:rsidP="00993276">
            <w:pPr>
              <w:rPr>
                <w:rFonts w:eastAsia="Times New Roman"/>
              </w:rPr>
            </w:pPr>
          </w:p>
          <w:p w:rsidR="007A42BA" w:rsidRDefault="007A42BA" w:rsidP="00993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  <w:p w:rsidR="007A42BA" w:rsidRPr="007A42BA" w:rsidRDefault="007A42BA" w:rsidP="00993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(для индивидуального жилищного строительства)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7A42BA" w:rsidRDefault="007A42B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долевая,1/5</w:t>
            </w:r>
          </w:p>
          <w:p w:rsidR="007A42BA" w:rsidRPr="007A42BA" w:rsidRDefault="007A42BA" w:rsidP="00993276">
            <w:pPr>
              <w:rPr>
                <w:rFonts w:eastAsia="Times New Roman"/>
              </w:rPr>
            </w:pPr>
          </w:p>
          <w:p w:rsidR="007A42BA" w:rsidRPr="007A42BA" w:rsidRDefault="007A42BA" w:rsidP="00993276">
            <w:pPr>
              <w:rPr>
                <w:rFonts w:eastAsia="Times New Roman"/>
              </w:rPr>
            </w:pPr>
          </w:p>
          <w:p w:rsidR="007A42BA" w:rsidRPr="007A42BA" w:rsidRDefault="007A42BA" w:rsidP="00993276">
            <w:pPr>
              <w:rPr>
                <w:rFonts w:eastAsia="Times New Roman"/>
              </w:rPr>
            </w:pPr>
          </w:p>
          <w:p w:rsidR="007A42BA" w:rsidRDefault="007A42BA" w:rsidP="00993276">
            <w:pPr>
              <w:rPr>
                <w:rFonts w:eastAsia="Times New Roman"/>
              </w:rPr>
            </w:pPr>
          </w:p>
          <w:p w:rsidR="007A42BA" w:rsidRDefault="007A42BA" w:rsidP="00993276">
            <w:pPr>
              <w:jc w:val="center"/>
              <w:rPr>
                <w:rFonts w:eastAsia="Times New Roman"/>
                <w:bCs/>
              </w:rPr>
            </w:pPr>
            <w:proofErr w:type="gramStart"/>
            <w:r>
              <w:rPr>
                <w:rFonts w:eastAsia="Times New Roman"/>
                <w:bCs/>
              </w:rPr>
              <w:t>Общая</w:t>
            </w:r>
            <w:proofErr w:type="gramEnd"/>
            <w:r>
              <w:rPr>
                <w:rFonts w:eastAsia="Times New Roman"/>
                <w:bCs/>
              </w:rPr>
              <w:t xml:space="preserve"> совместная с </w:t>
            </w:r>
            <w:proofErr w:type="spellStart"/>
            <w:r>
              <w:rPr>
                <w:rFonts w:eastAsia="Times New Roman"/>
                <w:bCs/>
              </w:rPr>
              <w:t>Ганеевым</w:t>
            </w:r>
            <w:proofErr w:type="spellEnd"/>
            <w:r>
              <w:rPr>
                <w:rFonts w:eastAsia="Times New Roman"/>
                <w:bCs/>
              </w:rPr>
              <w:t xml:space="preserve"> Юрием Николаевичем </w:t>
            </w:r>
          </w:p>
          <w:p w:rsidR="007A42BA" w:rsidRPr="007A42BA" w:rsidRDefault="007A42BA" w:rsidP="00993276">
            <w:pPr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7A42BA" w:rsidRDefault="007A42B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1200</w:t>
            </w:r>
          </w:p>
          <w:p w:rsidR="007A42BA" w:rsidRPr="007A42BA" w:rsidRDefault="007A42BA" w:rsidP="00993276">
            <w:pPr>
              <w:rPr>
                <w:rFonts w:eastAsia="Times New Roman"/>
              </w:rPr>
            </w:pPr>
          </w:p>
          <w:p w:rsidR="007A42BA" w:rsidRPr="007A42BA" w:rsidRDefault="007A42BA" w:rsidP="00993276">
            <w:pPr>
              <w:rPr>
                <w:rFonts w:eastAsia="Times New Roman"/>
              </w:rPr>
            </w:pPr>
          </w:p>
          <w:p w:rsidR="007A42BA" w:rsidRPr="007A42BA" w:rsidRDefault="007A42BA" w:rsidP="00993276">
            <w:pPr>
              <w:rPr>
                <w:rFonts w:eastAsia="Times New Roman"/>
              </w:rPr>
            </w:pPr>
          </w:p>
          <w:p w:rsidR="007A42BA" w:rsidRPr="007A42BA" w:rsidRDefault="007A42BA" w:rsidP="00993276">
            <w:pPr>
              <w:rPr>
                <w:rFonts w:eastAsia="Times New Roman"/>
              </w:rPr>
            </w:pPr>
          </w:p>
          <w:p w:rsidR="007A42BA" w:rsidRDefault="007A42BA" w:rsidP="00993276">
            <w:pPr>
              <w:rPr>
                <w:rFonts w:eastAsia="Times New Roman"/>
              </w:rPr>
            </w:pPr>
          </w:p>
          <w:p w:rsidR="007A42BA" w:rsidRPr="007A42BA" w:rsidRDefault="007A42BA" w:rsidP="00993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3262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7A42BA" w:rsidRDefault="007A42B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7A42BA" w:rsidRPr="007A42BA" w:rsidRDefault="007A42BA" w:rsidP="00993276">
            <w:pPr>
              <w:rPr>
                <w:rFonts w:eastAsia="Times New Roman"/>
              </w:rPr>
            </w:pPr>
          </w:p>
          <w:p w:rsidR="007A42BA" w:rsidRPr="007A42BA" w:rsidRDefault="007A42BA" w:rsidP="00993276">
            <w:pPr>
              <w:rPr>
                <w:rFonts w:eastAsia="Times New Roman"/>
              </w:rPr>
            </w:pPr>
          </w:p>
          <w:p w:rsidR="007A42BA" w:rsidRPr="007A42BA" w:rsidRDefault="007A42BA" w:rsidP="00993276">
            <w:pPr>
              <w:rPr>
                <w:rFonts w:eastAsia="Times New Roman"/>
              </w:rPr>
            </w:pPr>
          </w:p>
          <w:p w:rsidR="007A42BA" w:rsidRPr="007A42BA" w:rsidRDefault="007A42BA" w:rsidP="00993276">
            <w:pPr>
              <w:rPr>
                <w:rFonts w:eastAsia="Times New Roman"/>
              </w:rPr>
            </w:pPr>
          </w:p>
          <w:p w:rsidR="007A42BA" w:rsidRPr="007A42BA" w:rsidRDefault="007A42BA" w:rsidP="00993276">
            <w:pPr>
              <w:rPr>
                <w:rFonts w:eastAsia="Times New Roman"/>
              </w:rPr>
            </w:pPr>
          </w:p>
          <w:p w:rsidR="007A42BA" w:rsidRPr="007A42BA" w:rsidRDefault="007A42BA" w:rsidP="00993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261669,39</w:t>
            </w:r>
          </w:p>
        </w:tc>
        <w:tc>
          <w:tcPr>
            <w:tcW w:w="1141" w:type="dxa"/>
            <w:vMerge w:val="restart"/>
          </w:tcPr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450"/>
        </w:trPr>
        <w:tc>
          <w:tcPr>
            <w:tcW w:w="2077" w:type="dxa"/>
            <w:vMerge/>
          </w:tcPr>
          <w:p w:rsidR="007A42BA" w:rsidRDefault="007A42BA" w:rsidP="00993276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7A42BA" w:rsidRDefault="007A42B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7A42BA" w:rsidRDefault="007A42BA" w:rsidP="00993276">
            <w:pPr>
              <w:jc w:val="center"/>
              <w:rPr>
                <w:rFonts w:eastAsia="Times New Roman"/>
                <w:bCs/>
              </w:rPr>
            </w:pPr>
            <w:proofErr w:type="gramStart"/>
            <w:r>
              <w:rPr>
                <w:rFonts w:eastAsia="Times New Roman"/>
                <w:bCs/>
              </w:rPr>
              <w:t>Общая</w:t>
            </w:r>
            <w:proofErr w:type="gramEnd"/>
            <w:r>
              <w:rPr>
                <w:rFonts w:eastAsia="Times New Roman"/>
                <w:bCs/>
              </w:rPr>
              <w:t xml:space="preserve"> совместная с </w:t>
            </w:r>
            <w:proofErr w:type="spellStart"/>
            <w:r>
              <w:rPr>
                <w:rFonts w:eastAsia="Times New Roman"/>
                <w:bCs/>
              </w:rPr>
              <w:t>Ганеевым</w:t>
            </w:r>
            <w:proofErr w:type="spellEnd"/>
            <w:r>
              <w:rPr>
                <w:rFonts w:eastAsia="Times New Roman"/>
                <w:bCs/>
              </w:rPr>
              <w:t xml:space="preserve"> Юрием Николаевичем </w:t>
            </w:r>
          </w:p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23,8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49" w:type="dxa"/>
            <w:vMerge/>
          </w:tcPr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7A42BA" w:rsidRDefault="007A42B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400"/>
        </w:trPr>
        <w:tc>
          <w:tcPr>
            <w:tcW w:w="2077" w:type="dxa"/>
            <w:vMerge w:val="restart"/>
          </w:tcPr>
          <w:p w:rsidR="007A42BA" w:rsidRPr="00E21B2B" w:rsidRDefault="007A42BA" w:rsidP="0099327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4B1BFA" w:rsidRDefault="004B1BFA" w:rsidP="00993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  <w:p w:rsidR="004B1BFA" w:rsidRDefault="004B1BF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(для индивидуального жилищного строительства)</w:t>
            </w:r>
          </w:p>
          <w:p w:rsidR="004B1BFA" w:rsidRDefault="004B1BFA" w:rsidP="00993276">
            <w:pPr>
              <w:jc w:val="center"/>
              <w:rPr>
                <w:rFonts w:eastAsia="Times New Roman"/>
                <w:bCs/>
              </w:rPr>
            </w:pPr>
          </w:p>
          <w:p w:rsidR="004B1BFA" w:rsidRDefault="004B1BFA" w:rsidP="00993276">
            <w:pPr>
              <w:jc w:val="center"/>
              <w:rPr>
                <w:rFonts w:eastAsia="Times New Roman"/>
                <w:bCs/>
              </w:rPr>
            </w:pPr>
          </w:p>
          <w:p w:rsidR="004B1BFA" w:rsidRDefault="004B1BFA" w:rsidP="0099327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4B1BFA" w:rsidRDefault="004B1BF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(под индивидуальное жилищное строительство);</w:t>
            </w:r>
          </w:p>
          <w:p w:rsidR="004B1BFA" w:rsidRDefault="004B1BFA" w:rsidP="00993276">
            <w:pPr>
              <w:rPr>
                <w:rFonts w:eastAsia="Times New Roman"/>
              </w:rPr>
            </w:pPr>
          </w:p>
          <w:p w:rsidR="007A42BA" w:rsidRPr="004B1BFA" w:rsidRDefault="004B1BFA" w:rsidP="00993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4B1BFA" w:rsidRDefault="004B1BFA" w:rsidP="00993276">
            <w:pPr>
              <w:jc w:val="center"/>
              <w:rPr>
                <w:rFonts w:eastAsia="Times New Roman"/>
                <w:bCs/>
              </w:rPr>
            </w:pPr>
            <w:proofErr w:type="gramStart"/>
            <w:r>
              <w:rPr>
                <w:rFonts w:eastAsia="Times New Roman"/>
                <w:bCs/>
              </w:rPr>
              <w:t>Общая</w:t>
            </w:r>
            <w:proofErr w:type="gramEnd"/>
            <w:r>
              <w:rPr>
                <w:rFonts w:eastAsia="Times New Roman"/>
                <w:bCs/>
              </w:rPr>
              <w:t xml:space="preserve"> совместная с </w:t>
            </w:r>
            <w:proofErr w:type="spellStart"/>
            <w:r>
              <w:rPr>
                <w:rFonts w:eastAsia="Times New Roman"/>
                <w:bCs/>
              </w:rPr>
              <w:t>Ганеевой</w:t>
            </w:r>
            <w:proofErr w:type="spellEnd"/>
            <w:r>
              <w:rPr>
                <w:rFonts w:eastAsia="Times New Roman"/>
                <w:bCs/>
              </w:rPr>
              <w:t xml:space="preserve"> Галиной Николаевной</w:t>
            </w:r>
          </w:p>
          <w:p w:rsidR="004B1BFA" w:rsidRDefault="004B1BFA" w:rsidP="00993276">
            <w:pPr>
              <w:rPr>
                <w:rFonts w:eastAsia="Times New Roman"/>
                <w:bCs/>
              </w:rPr>
            </w:pPr>
          </w:p>
          <w:p w:rsidR="004B1BFA" w:rsidRDefault="004B1BFA" w:rsidP="0099327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долевая,1/5</w:t>
            </w:r>
          </w:p>
          <w:p w:rsidR="004B1BFA" w:rsidRPr="004B1BFA" w:rsidRDefault="004B1BFA" w:rsidP="00993276">
            <w:pPr>
              <w:rPr>
                <w:rFonts w:eastAsia="Times New Roman"/>
              </w:rPr>
            </w:pPr>
          </w:p>
          <w:p w:rsidR="004B1BFA" w:rsidRPr="004B1BFA" w:rsidRDefault="004B1BFA" w:rsidP="00993276">
            <w:pPr>
              <w:rPr>
                <w:rFonts w:eastAsia="Times New Roman"/>
              </w:rPr>
            </w:pPr>
          </w:p>
          <w:p w:rsidR="004B1BFA" w:rsidRPr="004B1BFA" w:rsidRDefault="004B1BFA" w:rsidP="00993276">
            <w:pPr>
              <w:rPr>
                <w:rFonts w:eastAsia="Times New Roman"/>
              </w:rPr>
            </w:pPr>
          </w:p>
          <w:p w:rsidR="004B1BFA" w:rsidRDefault="004B1BFA" w:rsidP="0099327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долевая,1/9</w:t>
            </w:r>
          </w:p>
          <w:p w:rsidR="007A42BA" w:rsidRPr="004B1BFA" w:rsidRDefault="007A42BA" w:rsidP="00993276">
            <w:pPr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4B1BFA" w:rsidRDefault="004B1BF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3262</w:t>
            </w:r>
          </w:p>
          <w:p w:rsidR="004B1BFA" w:rsidRPr="004B1BFA" w:rsidRDefault="004B1BFA" w:rsidP="00993276">
            <w:pPr>
              <w:rPr>
                <w:rFonts w:eastAsia="Times New Roman"/>
              </w:rPr>
            </w:pPr>
          </w:p>
          <w:p w:rsidR="004B1BFA" w:rsidRPr="004B1BFA" w:rsidRDefault="004B1BFA" w:rsidP="00993276">
            <w:pPr>
              <w:rPr>
                <w:rFonts w:eastAsia="Times New Roman"/>
              </w:rPr>
            </w:pPr>
          </w:p>
          <w:p w:rsidR="004B1BFA" w:rsidRPr="004B1BFA" w:rsidRDefault="004B1BFA" w:rsidP="00993276">
            <w:pPr>
              <w:rPr>
                <w:rFonts w:eastAsia="Times New Roman"/>
              </w:rPr>
            </w:pPr>
          </w:p>
          <w:p w:rsidR="004B1BFA" w:rsidRDefault="004B1BFA" w:rsidP="00993276">
            <w:pPr>
              <w:rPr>
                <w:rFonts w:eastAsia="Times New Roman"/>
              </w:rPr>
            </w:pPr>
          </w:p>
          <w:p w:rsidR="004B1BFA" w:rsidRDefault="004B1BFA" w:rsidP="00993276">
            <w:pPr>
              <w:rPr>
                <w:rFonts w:eastAsia="Times New Roman"/>
              </w:rPr>
            </w:pPr>
          </w:p>
          <w:p w:rsidR="004B1BFA" w:rsidRDefault="004B1BFA" w:rsidP="00993276">
            <w:pPr>
              <w:rPr>
                <w:rFonts w:eastAsia="Times New Roman"/>
              </w:rPr>
            </w:pPr>
          </w:p>
          <w:p w:rsidR="004B1BFA" w:rsidRDefault="004B1BFA" w:rsidP="00993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1200</w:t>
            </w:r>
          </w:p>
          <w:p w:rsidR="004B1BFA" w:rsidRPr="004B1BFA" w:rsidRDefault="004B1BFA" w:rsidP="00993276">
            <w:pPr>
              <w:rPr>
                <w:rFonts w:eastAsia="Times New Roman"/>
              </w:rPr>
            </w:pPr>
          </w:p>
          <w:p w:rsidR="004B1BFA" w:rsidRPr="004B1BFA" w:rsidRDefault="004B1BFA" w:rsidP="00993276">
            <w:pPr>
              <w:rPr>
                <w:rFonts w:eastAsia="Times New Roman"/>
              </w:rPr>
            </w:pPr>
          </w:p>
          <w:p w:rsidR="004B1BFA" w:rsidRPr="004B1BFA" w:rsidRDefault="004B1BFA" w:rsidP="00993276">
            <w:pPr>
              <w:rPr>
                <w:rFonts w:eastAsia="Times New Roman"/>
              </w:rPr>
            </w:pPr>
          </w:p>
          <w:p w:rsidR="004B1BFA" w:rsidRDefault="004B1BFA" w:rsidP="00993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268200</w:t>
            </w:r>
          </w:p>
          <w:p w:rsidR="004B1BFA" w:rsidRDefault="004B1BFA" w:rsidP="00993276">
            <w:pPr>
              <w:rPr>
                <w:rFonts w:eastAsia="Times New Roman"/>
              </w:rPr>
            </w:pPr>
          </w:p>
          <w:p w:rsidR="007A42BA" w:rsidRPr="004B1BFA" w:rsidRDefault="007A42BA" w:rsidP="00993276">
            <w:pPr>
              <w:rPr>
                <w:rFonts w:eastAsia="Times New Roman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B1BFA" w:rsidRDefault="004B1BF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4B1BFA" w:rsidRPr="004B1BFA" w:rsidRDefault="004B1BFA" w:rsidP="00993276">
            <w:pPr>
              <w:rPr>
                <w:rFonts w:eastAsia="Times New Roman"/>
              </w:rPr>
            </w:pPr>
          </w:p>
          <w:p w:rsidR="004B1BFA" w:rsidRPr="004B1BFA" w:rsidRDefault="004B1BFA" w:rsidP="00993276">
            <w:pPr>
              <w:rPr>
                <w:rFonts w:eastAsia="Times New Roman"/>
              </w:rPr>
            </w:pPr>
          </w:p>
          <w:p w:rsidR="004B1BFA" w:rsidRPr="004B1BFA" w:rsidRDefault="004B1BFA" w:rsidP="00993276">
            <w:pPr>
              <w:rPr>
                <w:rFonts w:eastAsia="Times New Roman"/>
              </w:rPr>
            </w:pPr>
          </w:p>
          <w:p w:rsidR="004B1BFA" w:rsidRDefault="004B1BFA" w:rsidP="00993276">
            <w:pPr>
              <w:rPr>
                <w:rFonts w:eastAsia="Times New Roman"/>
              </w:rPr>
            </w:pPr>
          </w:p>
          <w:p w:rsidR="004B1BFA" w:rsidRDefault="004B1BFA" w:rsidP="00993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4B1BFA" w:rsidRDefault="004B1BFA" w:rsidP="00993276">
            <w:pPr>
              <w:rPr>
                <w:rFonts w:eastAsia="Times New Roman"/>
              </w:rPr>
            </w:pPr>
          </w:p>
          <w:p w:rsidR="004B1BFA" w:rsidRDefault="004B1BFA" w:rsidP="00993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4B1BFA" w:rsidRPr="004B1BFA" w:rsidRDefault="004B1BFA" w:rsidP="00993276">
            <w:pPr>
              <w:rPr>
                <w:rFonts w:eastAsia="Times New Roman"/>
              </w:rPr>
            </w:pPr>
          </w:p>
          <w:p w:rsidR="004B1BFA" w:rsidRPr="004B1BFA" w:rsidRDefault="004B1BFA" w:rsidP="00993276">
            <w:pPr>
              <w:rPr>
                <w:rFonts w:eastAsia="Times New Roman"/>
              </w:rPr>
            </w:pPr>
          </w:p>
          <w:p w:rsidR="004B1BFA" w:rsidRPr="004B1BFA" w:rsidRDefault="004B1BFA" w:rsidP="00993276">
            <w:pPr>
              <w:rPr>
                <w:rFonts w:eastAsia="Times New Roman"/>
              </w:rPr>
            </w:pPr>
          </w:p>
          <w:p w:rsidR="007A42BA" w:rsidRPr="004B1BFA" w:rsidRDefault="004B1BFA" w:rsidP="00993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7A42BA" w:rsidRPr="00E21B2B" w:rsidRDefault="001D2140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7A42BA" w:rsidRPr="00E21B2B" w:rsidRDefault="001D2140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7A42BA" w:rsidRPr="00E21B2B" w:rsidRDefault="001D2140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7A42BA" w:rsidRPr="00E21B2B" w:rsidRDefault="001D2140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Легковой автомобиль Шевроле Нива</w:t>
            </w:r>
          </w:p>
        </w:tc>
        <w:tc>
          <w:tcPr>
            <w:tcW w:w="1450" w:type="dxa"/>
            <w:vMerge w:val="restart"/>
          </w:tcPr>
          <w:p w:rsidR="007A42BA" w:rsidRPr="00E21B2B" w:rsidRDefault="001D2140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335478,56</w:t>
            </w:r>
          </w:p>
        </w:tc>
        <w:tc>
          <w:tcPr>
            <w:tcW w:w="1141" w:type="dxa"/>
            <w:vMerge w:val="restart"/>
          </w:tcPr>
          <w:p w:rsidR="007A42BA" w:rsidRPr="00E21B2B" w:rsidRDefault="001D2140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510"/>
        </w:trPr>
        <w:tc>
          <w:tcPr>
            <w:tcW w:w="2077" w:type="dxa"/>
            <w:vMerge/>
          </w:tcPr>
          <w:p w:rsidR="007A42BA" w:rsidRPr="00E21B2B" w:rsidRDefault="007A42BA" w:rsidP="00993276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7A42BA" w:rsidRPr="00E21B2B" w:rsidRDefault="001D2140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1D2140" w:rsidRDefault="001D2140" w:rsidP="00993276">
            <w:pPr>
              <w:jc w:val="center"/>
              <w:rPr>
                <w:rFonts w:eastAsia="Times New Roman"/>
                <w:bCs/>
              </w:rPr>
            </w:pPr>
            <w:proofErr w:type="gramStart"/>
            <w:r>
              <w:rPr>
                <w:rFonts w:eastAsia="Times New Roman"/>
                <w:bCs/>
              </w:rPr>
              <w:t>Общая</w:t>
            </w:r>
            <w:proofErr w:type="gramEnd"/>
            <w:r>
              <w:rPr>
                <w:rFonts w:eastAsia="Times New Roman"/>
                <w:bCs/>
              </w:rPr>
              <w:t xml:space="preserve"> совместная с </w:t>
            </w:r>
            <w:proofErr w:type="spellStart"/>
            <w:r>
              <w:rPr>
                <w:rFonts w:eastAsia="Times New Roman"/>
                <w:bCs/>
              </w:rPr>
              <w:t>Ганеевой</w:t>
            </w:r>
            <w:proofErr w:type="spellEnd"/>
            <w:r>
              <w:rPr>
                <w:rFonts w:eastAsia="Times New Roman"/>
                <w:bCs/>
              </w:rPr>
              <w:t xml:space="preserve"> Галиной Николаевной</w:t>
            </w:r>
          </w:p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7A42BA" w:rsidRPr="00E21B2B" w:rsidRDefault="001D2140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23,8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7A42BA" w:rsidRPr="00E21B2B" w:rsidRDefault="001D2140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49" w:type="dxa"/>
            <w:vMerge/>
          </w:tcPr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420"/>
        </w:trPr>
        <w:tc>
          <w:tcPr>
            <w:tcW w:w="2077" w:type="dxa"/>
            <w:vMerge w:val="restart"/>
          </w:tcPr>
          <w:p w:rsidR="007A42BA" w:rsidRPr="00E21B2B" w:rsidRDefault="001D2140" w:rsidP="0099327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111DA1" w:rsidRDefault="00111DA1" w:rsidP="0099327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111DA1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(под индивидуальное жилищное строительство);</w:t>
            </w:r>
          </w:p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</w:tcPr>
          <w:p w:rsidR="007A42BA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долевая,1/5</w:t>
            </w:r>
          </w:p>
        </w:tc>
        <w:tc>
          <w:tcPr>
            <w:tcW w:w="1166" w:type="dxa"/>
            <w:vMerge w:val="restart"/>
          </w:tcPr>
          <w:p w:rsidR="007A42BA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1200</w:t>
            </w:r>
          </w:p>
        </w:tc>
        <w:tc>
          <w:tcPr>
            <w:tcW w:w="1086" w:type="dxa"/>
            <w:vMerge w:val="restart"/>
          </w:tcPr>
          <w:p w:rsidR="007A42BA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7A42BA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A42BA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23,8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A42BA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7A42BA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7A42BA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141" w:type="dxa"/>
            <w:vMerge w:val="restart"/>
          </w:tcPr>
          <w:p w:rsidR="007A42BA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490"/>
        </w:trPr>
        <w:tc>
          <w:tcPr>
            <w:tcW w:w="2077" w:type="dxa"/>
            <w:vMerge/>
          </w:tcPr>
          <w:p w:rsidR="007A42BA" w:rsidRPr="00E21B2B" w:rsidRDefault="007A42BA" w:rsidP="00993276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7A42BA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7A42BA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3262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7A42BA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7A42BA" w:rsidRPr="00E21B2B" w:rsidRDefault="007A42BA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460"/>
        </w:trPr>
        <w:tc>
          <w:tcPr>
            <w:tcW w:w="2077" w:type="dxa"/>
            <w:vMerge w:val="restart"/>
          </w:tcPr>
          <w:p w:rsidR="00111DA1" w:rsidRPr="00E21B2B" w:rsidRDefault="00111DA1" w:rsidP="0099327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111DA1" w:rsidRDefault="00111DA1" w:rsidP="0099327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111DA1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(под индивидуальное жилищное строительство);</w:t>
            </w:r>
          </w:p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долевая,1/5</w:t>
            </w:r>
          </w:p>
        </w:tc>
        <w:tc>
          <w:tcPr>
            <w:tcW w:w="1166" w:type="dxa"/>
            <w:vMerge w:val="restart"/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1200</w:t>
            </w:r>
          </w:p>
        </w:tc>
        <w:tc>
          <w:tcPr>
            <w:tcW w:w="1086" w:type="dxa"/>
            <w:vMerge w:val="restart"/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23,8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141" w:type="dxa"/>
            <w:vMerge w:val="restart"/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450"/>
        </w:trPr>
        <w:tc>
          <w:tcPr>
            <w:tcW w:w="2077" w:type="dxa"/>
            <w:vMerge/>
          </w:tcPr>
          <w:p w:rsidR="00111DA1" w:rsidRPr="00E21B2B" w:rsidRDefault="00111DA1" w:rsidP="00993276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3262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530"/>
        </w:trPr>
        <w:tc>
          <w:tcPr>
            <w:tcW w:w="2077" w:type="dxa"/>
            <w:vMerge w:val="restart"/>
          </w:tcPr>
          <w:p w:rsidR="00111DA1" w:rsidRPr="00E21B2B" w:rsidRDefault="00111DA1" w:rsidP="0099327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111DA1" w:rsidRDefault="00111DA1" w:rsidP="0099327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111DA1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(под индивидуальное жилищное строительство);</w:t>
            </w:r>
          </w:p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долевая,1/5</w:t>
            </w:r>
          </w:p>
        </w:tc>
        <w:tc>
          <w:tcPr>
            <w:tcW w:w="1166" w:type="dxa"/>
            <w:vMerge w:val="restart"/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1200</w:t>
            </w:r>
          </w:p>
        </w:tc>
        <w:tc>
          <w:tcPr>
            <w:tcW w:w="1086" w:type="dxa"/>
            <w:vMerge w:val="restart"/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23,8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141" w:type="dxa"/>
            <w:vMerge w:val="restart"/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380"/>
        </w:trPr>
        <w:tc>
          <w:tcPr>
            <w:tcW w:w="2077" w:type="dxa"/>
            <w:vMerge/>
          </w:tcPr>
          <w:p w:rsidR="00111DA1" w:rsidRPr="00E21B2B" w:rsidRDefault="00111DA1" w:rsidP="00993276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3262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111DA1" w:rsidRPr="00E21B2B" w:rsidRDefault="00111DA1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050B1" w:rsidRPr="00E21B2B" w:rsidTr="00993276">
        <w:trPr>
          <w:trHeight w:val="231"/>
        </w:trPr>
        <w:tc>
          <w:tcPr>
            <w:tcW w:w="2077" w:type="dxa"/>
            <w:vMerge w:val="restart"/>
          </w:tcPr>
          <w:p w:rsidR="00675579" w:rsidRPr="00675579" w:rsidRDefault="00675579" w:rsidP="00993276">
            <w:pPr>
              <w:jc w:val="center"/>
              <w:rPr>
                <w:rFonts w:eastAsia="Times New Roman"/>
                <w:bCs/>
              </w:rPr>
            </w:pPr>
            <w:r w:rsidRPr="00675579">
              <w:rPr>
                <w:rFonts w:eastAsia="Times New Roman"/>
                <w:bCs/>
              </w:rPr>
              <w:t>Петрова Валентина Георгиевна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675579" w:rsidRPr="00E21B2B" w:rsidRDefault="00675579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675579" w:rsidRPr="00E21B2B" w:rsidRDefault="00675579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 доля в праве 3/4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675579" w:rsidRPr="00E21B2B" w:rsidRDefault="00675579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88,8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675579" w:rsidRPr="00E21B2B" w:rsidRDefault="00675579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675579" w:rsidRPr="00E21B2B" w:rsidRDefault="00675579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675579" w:rsidRPr="00E21B2B" w:rsidRDefault="00675579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66,6</w:t>
            </w:r>
          </w:p>
        </w:tc>
        <w:tc>
          <w:tcPr>
            <w:tcW w:w="1086" w:type="dxa"/>
            <w:vMerge w:val="restart"/>
          </w:tcPr>
          <w:p w:rsidR="00675579" w:rsidRPr="00E21B2B" w:rsidRDefault="00675579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675579" w:rsidRPr="00E21B2B" w:rsidRDefault="00675579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675579" w:rsidRPr="00E21B2B" w:rsidRDefault="00675579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223290,17</w:t>
            </w:r>
          </w:p>
        </w:tc>
        <w:tc>
          <w:tcPr>
            <w:tcW w:w="1141" w:type="dxa"/>
            <w:vMerge w:val="restart"/>
          </w:tcPr>
          <w:p w:rsidR="00675579" w:rsidRPr="00E21B2B" w:rsidRDefault="00675579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3050B1" w:rsidRPr="00E21B2B" w:rsidTr="00993276">
        <w:trPr>
          <w:trHeight w:val="1840"/>
        </w:trPr>
        <w:tc>
          <w:tcPr>
            <w:tcW w:w="2077" w:type="dxa"/>
            <w:vMerge/>
            <w:tcBorders>
              <w:bottom w:val="single" w:sz="4" w:space="0" w:color="000000" w:themeColor="text1"/>
            </w:tcBorders>
          </w:tcPr>
          <w:p w:rsidR="00675579" w:rsidRPr="00E21B2B" w:rsidRDefault="00675579" w:rsidP="0099327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5579" w:rsidRPr="00E21B2B" w:rsidRDefault="00675579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675579" w:rsidRDefault="00675579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675579" w:rsidRDefault="00675579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675579" w:rsidRPr="00E21B2B" w:rsidRDefault="00675579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5579" w:rsidRPr="00E21B2B" w:rsidRDefault="00675579" w:rsidP="0099327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 доля в праве 3/4</w:t>
            </w:r>
          </w:p>
          <w:p w:rsidR="00675579" w:rsidRPr="00E21B2B" w:rsidRDefault="00675579" w:rsidP="00993276">
            <w:pPr>
              <w:jc w:val="center"/>
              <w:rPr>
                <w:rFonts w:eastAsia="Times New Roman"/>
                <w:bCs/>
              </w:rPr>
            </w:pPr>
          </w:p>
          <w:p w:rsidR="00675579" w:rsidRDefault="00675579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Общая долевая ,  </w:t>
            </w:r>
            <w:r>
              <w:rPr>
                <w:rFonts w:eastAsia="Times New Roman"/>
                <w:bCs/>
              </w:rPr>
              <w:t>1/655</w:t>
            </w:r>
            <w:r w:rsidRPr="00E21B2B">
              <w:rPr>
                <w:rFonts w:eastAsia="Times New Roman"/>
                <w:bCs/>
              </w:rPr>
              <w:t xml:space="preserve"> </w:t>
            </w:r>
          </w:p>
          <w:p w:rsidR="00675579" w:rsidRPr="00675579" w:rsidRDefault="00675579" w:rsidP="00993276">
            <w:pPr>
              <w:rPr>
                <w:rFonts w:eastAsia="Times New Roman"/>
              </w:rPr>
            </w:pPr>
          </w:p>
          <w:p w:rsidR="00675579" w:rsidRPr="00675579" w:rsidRDefault="00675579" w:rsidP="00993276">
            <w:pPr>
              <w:rPr>
                <w:rFonts w:eastAsia="Times New Roman"/>
              </w:rPr>
            </w:pPr>
          </w:p>
          <w:p w:rsidR="00675579" w:rsidRDefault="00675579" w:rsidP="00993276">
            <w:pPr>
              <w:rPr>
                <w:rFonts w:eastAsia="Times New Roman"/>
              </w:rPr>
            </w:pPr>
            <w:r w:rsidRPr="00E21B2B">
              <w:rPr>
                <w:rFonts w:eastAsia="Times New Roman"/>
                <w:bCs/>
              </w:rPr>
              <w:t xml:space="preserve">Общая долевая ,  </w:t>
            </w:r>
            <w:r>
              <w:rPr>
                <w:rFonts w:eastAsia="Times New Roman"/>
                <w:bCs/>
              </w:rPr>
              <w:t>1/655</w:t>
            </w:r>
          </w:p>
          <w:p w:rsidR="00675579" w:rsidRDefault="00675579" w:rsidP="00993276">
            <w:pPr>
              <w:rPr>
                <w:rFonts w:eastAsia="Times New Roman"/>
              </w:rPr>
            </w:pPr>
          </w:p>
          <w:p w:rsidR="00675579" w:rsidRDefault="00675579" w:rsidP="00993276">
            <w:pPr>
              <w:rPr>
                <w:rFonts w:eastAsia="Times New Roman"/>
              </w:rPr>
            </w:pPr>
          </w:p>
          <w:p w:rsidR="00675579" w:rsidRPr="00675579" w:rsidRDefault="00675579" w:rsidP="00993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долевая, доля в праве 3/2620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5579" w:rsidRPr="00E21B2B" w:rsidRDefault="00675579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  </w:t>
            </w:r>
            <w:r>
              <w:rPr>
                <w:rFonts w:eastAsia="Times New Roman"/>
                <w:bCs/>
              </w:rPr>
              <w:t>2646</w:t>
            </w:r>
          </w:p>
          <w:p w:rsidR="00675579" w:rsidRPr="00E21B2B" w:rsidRDefault="00675579" w:rsidP="00993276">
            <w:pPr>
              <w:rPr>
                <w:rFonts w:eastAsia="Times New Roman"/>
                <w:bCs/>
              </w:rPr>
            </w:pPr>
          </w:p>
          <w:p w:rsidR="00675579" w:rsidRPr="00E21B2B" w:rsidRDefault="00675579" w:rsidP="00993276">
            <w:pPr>
              <w:rPr>
                <w:rFonts w:eastAsia="Times New Roman"/>
                <w:bCs/>
              </w:rPr>
            </w:pPr>
          </w:p>
          <w:p w:rsidR="00675579" w:rsidRDefault="00675579" w:rsidP="0099327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18 181 794</w:t>
            </w:r>
          </w:p>
          <w:p w:rsidR="00675579" w:rsidRPr="00675579" w:rsidRDefault="00675579" w:rsidP="00993276">
            <w:pPr>
              <w:rPr>
                <w:rFonts w:eastAsia="Times New Roman"/>
              </w:rPr>
            </w:pPr>
          </w:p>
          <w:p w:rsidR="00675579" w:rsidRPr="00675579" w:rsidRDefault="00675579" w:rsidP="00993276">
            <w:pPr>
              <w:rPr>
                <w:rFonts w:eastAsia="Times New Roman"/>
              </w:rPr>
            </w:pPr>
          </w:p>
          <w:p w:rsidR="00675579" w:rsidRDefault="00675579" w:rsidP="00993276">
            <w:pPr>
              <w:rPr>
                <w:rFonts w:eastAsia="Times New Roman"/>
              </w:rPr>
            </w:pPr>
          </w:p>
          <w:p w:rsidR="00675579" w:rsidRDefault="00675579" w:rsidP="00993276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18 181 794</w:t>
            </w:r>
          </w:p>
          <w:p w:rsidR="00675579" w:rsidRPr="00675579" w:rsidRDefault="00675579" w:rsidP="00993276">
            <w:pPr>
              <w:rPr>
                <w:rFonts w:eastAsia="Times New Roman"/>
              </w:rPr>
            </w:pPr>
          </w:p>
          <w:p w:rsidR="00675579" w:rsidRPr="00675579" w:rsidRDefault="00675579" w:rsidP="00993276">
            <w:pPr>
              <w:rPr>
                <w:rFonts w:eastAsia="Times New Roman"/>
              </w:rPr>
            </w:pPr>
          </w:p>
          <w:p w:rsidR="00675579" w:rsidRDefault="00675579" w:rsidP="00993276">
            <w:pPr>
              <w:rPr>
                <w:rFonts w:eastAsia="Times New Roman"/>
              </w:rPr>
            </w:pPr>
          </w:p>
          <w:p w:rsidR="00675579" w:rsidRPr="00675579" w:rsidRDefault="00675579" w:rsidP="00993276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18 181 794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5579" w:rsidRPr="00E21B2B" w:rsidRDefault="00675579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  <w:p w:rsidR="00675579" w:rsidRPr="00E21B2B" w:rsidRDefault="00675579" w:rsidP="00993276">
            <w:pPr>
              <w:rPr>
                <w:rFonts w:eastAsia="Times New Roman"/>
              </w:rPr>
            </w:pPr>
          </w:p>
          <w:p w:rsidR="00675579" w:rsidRPr="00E21B2B" w:rsidRDefault="00675579" w:rsidP="00993276">
            <w:pPr>
              <w:rPr>
                <w:rFonts w:eastAsia="Times New Roman"/>
              </w:rPr>
            </w:pPr>
          </w:p>
          <w:p w:rsidR="00675579" w:rsidRDefault="00675579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</w:rPr>
              <w:t>Россия</w:t>
            </w:r>
          </w:p>
          <w:p w:rsidR="00675579" w:rsidRPr="00675579" w:rsidRDefault="00675579" w:rsidP="00993276">
            <w:pPr>
              <w:rPr>
                <w:rFonts w:eastAsia="Times New Roman"/>
              </w:rPr>
            </w:pPr>
          </w:p>
          <w:p w:rsidR="00675579" w:rsidRPr="00675579" w:rsidRDefault="00675579" w:rsidP="00993276">
            <w:pPr>
              <w:rPr>
                <w:rFonts w:eastAsia="Times New Roman"/>
              </w:rPr>
            </w:pPr>
          </w:p>
          <w:p w:rsidR="00675579" w:rsidRDefault="00675579" w:rsidP="00993276">
            <w:pPr>
              <w:rPr>
                <w:rFonts w:eastAsia="Times New Roman"/>
              </w:rPr>
            </w:pPr>
          </w:p>
          <w:p w:rsidR="00675579" w:rsidRDefault="00675579" w:rsidP="00993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675579" w:rsidRPr="00675579" w:rsidRDefault="00675579" w:rsidP="00993276">
            <w:pPr>
              <w:rPr>
                <w:rFonts w:eastAsia="Times New Roman"/>
              </w:rPr>
            </w:pPr>
          </w:p>
          <w:p w:rsidR="00675579" w:rsidRPr="00675579" w:rsidRDefault="00675579" w:rsidP="00993276">
            <w:pPr>
              <w:rPr>
                <w:rFonts w:eastAsia="Times New Roman"/>
              </w:rPr>
            </w:pPr>
          </w:p>
          <w:p w:rsidR="00675579" w:rsidRDefault="00675579" w:rsidP="00993276">
            <w:pPr>
              <w:rPr>
                <w:rFonts w:eastAsia="Times New Roman"/>
              </w:rPr>
            </w:pPr>
          </w:p>
          <w:p w:rsidR="00675579" w:rsidRPr="00675579" w:rsidRDefault="00675579" w:rsidP="00993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bottom w:val="single" w:sz="4" w:space="0" w:color="000000" w:themeColor="text1"/>
            </w:tcBorders>
          </w:tcPr>
          <w:p w:rsidR="00675579" w:rsidRPr="00E21B2B" w:rsidRDefault="00675579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49" w:type="dxa"/>
            <w:vMerge/>
            <w:tcBorders>
              <w:bottom w:val="single" w:sz="4" w:space="0" w:color="000000" w:themeColor="text1"/>
            </w:tcBorders>
          </w:tcPr>
          <w:p w:rsidR="00675579" w:rsidRPr="00E21B2B" w:rsidRDefault="00675579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  <w:tcBorders>
              <w:bottom w:val="single" w:sz="4" w:space="0" w:color="000000" w:themeColor="text1"/>
            </w:tcBorders>
          </w:tcPr>
          <w:p w:rsidR="00675579" w:rsidRPr="00E21B2B" w:rsidRDefault="00675579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  <w:tcBorders>
              <w:bottom w:val="single" w:sz="4" w:space="0" w:color="000000" w:themeColor="text1"/>
            </w:tcBorders>
          </w:tcPr>
          <w:p w:rsidR="00675579" w:rsidRPr="00E21B2B" w:rsidRDefault="00675579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  <w:tcBorders>
              <w:bottom w:val="single" w:sz="4" w:space="0" w:color="000000" w:themeColor="text1"/>
            </w:tcBorders>
          </w:tcPr>
          <w:p w:rsidR="00675579" w:rsidRPr="00E21B2B" w:rsidRDefault="00675579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  <w:tcBorders>
              <w:bottom w:val="single" w:sz="4" w:space="0" w:color="000000" w:themeColor="text1"/>
            </w:tcBorders>
          </w:tcPr>
          <w:p w:rsidR="00675579" w:rsidRPr="00E21B2B" w:rsidRDefault="00675579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993276" w:rsidRPr="00E21B2B" w:rsidTr="00993276">
        <w:trPr>
          <w:trHeight w:val="190"/>
        </w:trPr>
        <w:tc>
          <w:tcPr>
            <w:tcW w:w="2077" w:type="dxa"/>
            <w:vMerge w:val="restart"/>
            <w:tcBorders>
              <w:right w:val="single" w:sz="4" w:space="0" w:color="auto"/>
            </w:tcBorders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квартира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66,6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49" w:type="dxa"/>
            <w:vMerge w:val="restart"/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88,8</w:t>
            </w:r>
          </w:p>
        </w:tc>
        <w:tc>
          <w:tcPr>
            <w:tcW w:w="1086" w:type="dxa"/>
            <w:vMerge w:val="restart"/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993276" w:rsidRDefault="0099327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Легковой автомобиль</w:t>
            </w:r>
          </w:p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ВАЗ-111130</w:t>
            </w:r>
          </w:p>
        </w:tc>
        <w:tc>
          <w:tcPr>
            <w:tcW w:w="1450" w:type="dxa"/>
            <w:vMerge w:val="restart"/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172491,13</w:t>
            </w:r>
          </w:p>
        </w:tc>
        <w:tc>
          <w:tcPr>
            <w:tcW w:w="1141" w:type="dxa"/>
            <w:vMerge w:val="restart"/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993276" w:rsidRPr="00E21B2B" w:rsidTr="00993276">
        <w:trPr>
          <w:trHeight w:val="260"/>
        </w:trPr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993276" w:rsidRDefault="00993276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276" w:rsidRDefault="0099327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гараж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993276" w:rsidRDefault="0099327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Общая </w:t>
            </w:r>
            <w:proofErr w:type="spellStart"/>
            <w:r>
              <w:rPr>
                <w:rFonts w:eastAsia="Times New Roman"/>
                <w:bCs/>
              </w:rPr>
              <w:t>совмест</w:t>
            </w:r>
            <w:proofErr w:type="spellEnd"/>
            <w:r>
              <w:rPr>
                <w:rFonts w:eastAsia="Times New Roman"/>
                <w:bCs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993276" w:rsidRDefault="0099327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19,4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993276" w:rsidRDefault="0099327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  <w:bookmarkStart w:id="0" w:name="_GoBack"/>
            <w:bookmarkEnd w:id="0"/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993276" w:rsidRDefault="00993276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993276" w:rsidRDefault="00993276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993276" w:rsidRDefault="00993276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993276" w:rsidRPr="00E21B2B" w:rsidTr="00993276">
        <w:trPr>
          <w:trHeight w:val="260"/>
        </w:trPr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Общая долевая, 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37,4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2646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993276" w:rsidRPr="00E21B2B" w:rsidTr="00993276">
        <w:trPr>
          <w:trHeight w:val="190"/>
        </w:trPr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</w:tcPr>
          <w:p w:rsidR="00993276" w:rsidRDefault="00993276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993276" w:rsidRDefault="00993276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1/2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993276" w:rsidRDefault="00993276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993276" w:rsidRDefault="00993276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993276" w:rsidRDefault="00993276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993276" w:rsidRPr="00E21B2B" w:rsidRDefault="00993276" w:rsidP="00993276">
            <w:pPr>
              <w:jc w:val="center"/>
              <w:rPr>
                <w:rFonts w:eastAsia="Times New Roman"/>
                <w:bCs/>
              </w:rPr>
            </w:pPr>
          </w:p>
        </w:tc>
      </w:tr>
      <w:tr w:rsidR="0081036D" w:rsidRPr="00E21B2B" w:rsidTr="00993276">
        <w:trPr>
          <w:trHeight w:val="220"/>
        </w:trPr>
        <w:tc>
          <w:tcPr>
            <w:tcW w:w="2077" w:type="dxa"/>
            <w:vMerge w:val="restart"/>
            <w:tcBorders>
              <w:right w:val="single" w:sz="4" w:space="0" w:color="auto"/>
            </w:tcBorders>
          </w:tcPr>
          <w:p w:rsidR="0081036D" w:rsidRPr="00E21B2B" w:rsidRDefault="0081036D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</w:tcPr>
          <w:p w:rsidR="004A273A" w:rsidRPr="00E21B2B" w:rsidRDefault="004A273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4A273A" w:rsidRDefault="004A273A" w:rsidP="00993276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Земельный участок (для ведения сельскохозяйственного </w:t>
            </w:r>
            <w:r w:rsidRPr="00E21B2B">
              <w:rPr>
                <w:rFonts w:eastAsia="Times New Roman"/>
                <w:bCs/>
              </w:rPr>
              <w:lastRenderedPageBreak/>
              <w:t>производства)</w:t>
            </w:r>
          </w:p>
          <w:p w:rsidR="0081036D" w:rsidRPr="00E21B2B" w:rsidRDefault="0081036D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4A273A" w:rsidRPr="00E21B2B" w:rsidRDefault="004A273A" w:rsidP="0099327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 xml:space="preserve">Общая долевая, доля в праве </w:t>
            </w: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</w:rPr>
              <w:t>/4</w:t>
            </w:r>
          </w:p>
          <w:p w:rsidR="004A273A" w:rsidRPr="00E21B2B" w:rsidRDefault="004A273A" w:rsidP="00993276">
            <w:pPr>
              <w:jc w:val="center"/>
              <w:rPr>
                <w:rFonts w:eastAsia="Times New Roman"/>
                <w:bCs/>
              </w:rPr>
            </w:pPr>
          </w:p>
          <w:p w:rsidR="004A273A" w:rsidRDefault="004A273A" w:rsidP="00993276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Общая долевая ,  </w:t>
            </w:r>
            <w:r>
              <w:rPr>
                <w:rFonts w:eastAsia="Times New Roman"/>
                <w:bCs/>
              </w:rPr>
              <w:t>1/</w:t>
            </w:r>
            <w:r>
              <w:rPr>
                <w:rFonts w:eastAsia="Times New Roman"/>
                <w:bCs/>
              </w:rPr>
              <w:t>2620</w:t>
            </w:r>
            <w:r w:rsidRPr="00E21B2B">
              <w:rPr>
                <w:rFonts w:eastAsia="Times New Roman"/>
                <w:bCs/>
              </w:rPr>
              <w:t xml:space="preserve"> </w:t>
            </w:r>
          </w:p>
          <w:p w:rsidR="0081036D" w:rsidRPr="00E21B2B" w:rsidRDefault="0081036D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4A273A" w:rsidRPr="00E21B2B" w:rsidRDefault="004A273A" w:rsidP="0099327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2646</w:t>
            </w:r>
          </w:p>
          <w:p w:rsidR="004A273A" w:rsidRPr="00E21B2B" w:rsidRDefault="004A273A" w:rsidP="00993276">
            <w:pPr>
              <w:rPr>
                <w:rFonts w:eastAsia="Times New Roman"/>
                <w:bCs/>
              </w:rPr>
            </w:pPr>
          </w:p>
          <w:p w:rsidR="004A273A" w:rsidRPr="00E21B2B" w:rsidRDefault="004A273A" w:rsidP="00993276">
            <w:pPr>
              <w:rPr>
                <w:rFonts w:eastAsia="Times New Roman"/>
                <w:bCs/>
              </w:rPr>
            </w:pPr>
          </w:p>
          <w:p w:rsidR="004A273A" w:rsidRDefault="004A273A" w:rsidP="0099327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18 181 794</w:t>
            </w:r>
          </w:p>
          <w:p w:rsidR="0081036D" w:rsidRPr="00E21B2B" w:rsidRDefault="0081036D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A273A" w:rsidRDefault="004A273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4A273A" w:rsidRPr="004A273A" w:rsidRDefault="004A273A" w:rsidP="00993276">
            <w:pPr>
              <w:rPr>
                <w:rFonts w:eastAsia="Times New Roman"/>
              </w:rPr>
            </w:pPr>
          </w:p>
          <w:p w:rsidR="004A273A" w:rsidRDefault="004A273A" w:rsidP="00993276">
            <w:pPr>
              <w:rPr>
                <w:rFonts w:eastAsia="Times New Roman"/>
              </w:rPr>
            </w:pPr>
          </w:p>
          <w:p w:rsidR="0081036D" w:rsidRPr="004A273A" w:rsidRDefault="004A273A" w:rsidP="00993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81036D" w:rsidRPr="00E21B2B" w:rsidRDefault="004A273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81036D" w:rsidRPr="00E21B2B" w:rsidRDefault="004A273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81036D" w:rsidRPr="00E21B2B" w:rsidRDefault="004A273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81036D" w:rsidRPr="00E21B2B" w:rsidRDefault="004A273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450" w:type="dxa"/>
            <w:vMerge w:val="restart"/>
          </w:tcPr>
          <w:p w:rsidR="0081036D" w:rsidRPr="00E21B2B" w:rsidRDefault="004A273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71268,11</w:t>
            </w:r>
          </w:p>
        </w:tc>
        <w:tc>
          <w:tcPr>
            <w:tcW w:w="1141" w:type="dxa"/>
            <w:vMerge w:val="restart"/>
          </w:tcPr>
          <w:p w:rsidR="0081036D" w:rsidRPr="00E21B2B" w:rsidRDefault="004A273A" w:rsidP="00993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1036D" w:rsidRPr="00E21B2B" w:rsidTr="00993276">
        <w:trPr>
          <w:trHeight w:val="230"/>
        </w:trPr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81036D" w:rsidRDefault="0081036D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</w:tcPr>
          <w:p w:rsidR="0081036D" w:rsidRPr="00E21B2B" w:rsidRDefault="0081036D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1036D" w:rsidRPr="00E21B2B" w:rsidRDefault="0081036D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81036D" w:rsidRPr="00E21B2B" w:rsidRDefault="0081036D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81036D" w:rsidRPr="00E21B2B" w:rsidRDefault="0081036D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vMerge/>
          </w:tcPr>
          <w:p w:rsidR="0081036D" w:rsidRPr="00E21B2B" w:rsidRDefault="0081036D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49" w:type="dxa"/>
            <w:vMerge/>
          </w:tcPr>
          <w:p w:rsidR="0081036D" w:rsidRPr="00E21B2B" w:rsidRDefault="0081036D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6" w:type="dxa"/>
            <w:vMerge/>
          </w:tcPr>
          <w:p w:rsidR="0081036D" w:rsidRPr="00E21B2B" w:rsidRDefault="0081036D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81036D" w:rsidRPr="00E21B2B" w:rsidRDefault="0081036D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81036D" w:rsidRPr="00E21B2B" w:rsidRDefault="0081036D" w:rsidP="0099327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1" w:type="dxa"/>
            <w:vMerge/>
          </w:tcPr>
          <w:p w:rsidR="0081036D" w:rsidRPr="00E21B2B" w:rsidRDefault="0081036D" w:rsidP="00993276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EF3774" w:rsidRPr="00E21B2B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RPr="00E21B2B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F0" w:rsidRDefault="000773F0" w:rsidP="00003093">
      <w:r>
        <w:separator/>
      </w:r>
    </w:p>
  </w:endnote>
  <w:endnote w:type="continuationSeparator" w:id="0">
    <w:p w:rsidR="000773F0" w:rsidRDefault="000773F0" w:rsidP="0000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F0" w:rsidRDefault="000773F0" w:rsidP="00003093">
      <w:r>
        <w:separator/>
      </w:r>
    </w:p>
  </w:footnote>
  <w:footnote w:type="continuationSeparator" w:id="0">
    <w:p w:rsidR="000773F0" w:rsidRDefault="000773F0" w:rsidP="0000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8F"/>
    <w:rsid w:val="00003093"/>
    <w:rsid w:val="00035A1A"/>
    <w:rsid w:val="000773F0"/>
    <w:rsid w:val="000919CA"/>
    <w:rsid w:val="00111DA1"/>
    <w:rsid w:val="001229B8"/>
    <w:rsid w:val="0015684D"/>
    <w:rsid w:val="00181D32"/>
    <w:rsid w:val="001959E5"/>
    <w:rsid w:val="001C0994"/>
    <w:rsid w:val="001C68D0"/>
    <w:rsid w:val="001D2140"/>
    <w:rsid w:val="001D7FE1"/>
    <w:rsid w:val="001E657C"/>
    <w:rsid w:val="00211B06"/>
    <w:rsid w:val="00220534"/>
    <w:rsid w:val="00232BF2"/>
    <w:rsid w:val="002958A4"/>
    <w:rsid w:val="002A318A"/>
    <w:rsid w:val="002A76CF"/>
    <w:rsid w:val="002C3C97"/>
    <w:rsid w:val="00300504"/>
    <w:rsid w:val="003050B1"/>
    <w:rsid w:val="00312CD8"/>
    <w:rsid w:val="00381D05"/>
    <w:rsid w:val="003A7C67"/>
    <w:rsid w:val="003E368C"/>
    <w:rsid w:val="003F483D"/>
    <w:rsid w:val="00403722"/>
    <w:rsid w:val="004177D9"/>
    <w:rsid w:val="004207A7"/>
    <w:rsid w:val="00445EEE"/>
    <w:rsid w:val="004A273A"/>
    <w:rsid w:val="004B1BFA"/>
    <w:rsid w:val="004B5D5A"/>
    <w:rsid w:val="004D7C60"/>
    <w:rsid w:val="005309E1"/>
    <w:rsid w:val="005822E5"/>
    <w:rsid w:val="005830C2"/>
    <w:rsid w:val="00586BFD"/>
    <w:rsid w:val="005A4C32"/>
    <w:rsid w:val="00637F71"/>
    <w:rsid w:val="00675579"/>
    <w:rsid w:val="006B1CC2"/>
    <w:rsid w:val="006F2911"/>
    <w:rsid w:val="00730CD4"/>
    <w:rsid w:val="00730E88"/>
    <w:rsid w:val="007317F6"/>
    <w:rsid w:val="007947EB"/>
    <w:rsid w:val="007A42BA"/>
    <w:rsid w:val="007D397E"/>
    <w:rsid w:val="008026E3"/>
    <w:rsid w:val="0081036D"/>
    <w:rsid w:val="008809E2"/>
    <w:rsid w:val="008850A4"/>
    <w:rsid w:val="00896B4A"/>
    <w:rsid w:val="00916FF9"/>
    <w:rsid w:val="00925D66"/>
    <w:rsid w:val="00993276"/>
    <w:rsid w:val="009B6CE4"/>
    <w:rsid w:val="009C08E8"/>
    <w:rsid w:val="00A46EDB"/>
    <w:rsid w:val="00A643E1"/>
    <w:rsid w:val="00B9479E"/>
    <w:rsid w:val="00C25210"/>
    <w:rsid w:val="00C42734"/>
    <w:rsid w:val="00C4663D"/>
    <w:rsid w:val="00C54918"/>
    <w:rsid w:val="00CA527C"/>
    <w:rsid w:val="00CE0FB1"/>
    <w:rsid w:val="00D032D7"/>
    <w:rsid w:val="00D14F5A"/>
    <w:rsid w:val="00D323AB"/>
    <w:rsid w:val="00D95559"/>
    <w:rsid w:val="00DE46AF"/>
    <w:rsid w:val="00DE7F8F"/>
    <w:rsid w:val="00E21B2B"/>
    <w:rsid w:val="00EB1A3C"/>
    <w:rsid w:val="00ED5149"/>
    <w:rsid w:val="00ED7A30"/>
    <w:rsid w:val="00EF3774"/>
    <w:rsid w:val="00EF658D"/>
    <w:rsid w:val="00F769F7"/>
    <w:rsid w:val="00FD0E64"/>
    <w:rsid w:val="00FD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osht</cp:lastModifiedBy>
  <cp:revision>40</cp:revision>
  <cp:lastPrinted>2016-04-29T08:18:00Z</cp:lastPrinted>
  <dcterms:created xsi:type="dcterms:W3CDTF">2016-04-25T13:52:00Z</dcterms:created>
  <dcterms:modified xsi:type="dcterms:W3CDTF">2016-04-29T10:46:00Z</dcterms:modified>
</cp:coreProperties>
</file>