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A8" w:rsidRPr="00B2699F" w:rsidRDefault="008866A8" w:rsidP="008866A8">
      <w:pPr>
        <w:spacing w:line="360" w:lineRule="auto"/>
        <w:jc w:val="center"/>
        <w:rPr>
          <w:b/>
          <w:sz w:val="28"/>
          <w:szCs w:val="28"/>
        </w:rPr>
      </w:pPr>
      <w:r w:rsidRPr="00B2699F">
        <w:rPr>
          <w:b/>
          <w:sz w:val="28"/>
          <w:szCs w:val="28"/>
        </w:rPr>
        <w:t>Образец заявления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26"/>
      </w:tblGrid>
      <w:tr w:rsidR="008866A8" w:rsidRPr="00BE591B" w:rsidTr="00AA1EC0">
        <w:tc>
          <w:tcPr>
            <w:tcW w:w="10826" w:type="dxa"/>
          </w:tcPr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1C32A5">
              <w:rPr>
                <w:b/>
                <w:sz w:val="28"/>
                <w:szCs w:val="28"/>
              </w:rPr>
              <w:t xml:space="preserve">______________ сельского поселения </w:t>
            </w:r>
            <w:r w:rsidR="004A64ED">
              <w:rPr>
                <w:b/>
                <w:sz w:val="28"/>
                <w:szCs w:val="28"/>
              </w:rPr>
              <w:t>Кукморского</w:t>
            </w: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866A8" w:rsidRPr="00BE591B" w:rsidRDefault="001C32A5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проживающего по адресу:</w:t>
            </w:r>
          </w:p>
          <w:p w:rsidR="000C1958" w:rsidRDefault="008866A8" w:rsidP="008866A8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</w:p>
          <w:p w:rsidR="008866A8" w:rsidRPr="00BE591B" w:rsidRDefault="000C1958" w:rsidP="008866A8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4A64ED">
              <w:rPr>
                <w:sz w:val="28"/>
                <w:szCs w:val="28"/>
              </w:rPr>
              <w:t>Березняк</w:t>
            </w:r>
            <w:r w:rsidR="008866A8">
              <w:rPr>
                <w:sz w:val="28"/>
                <w:szCs w:val="28"/>
              </w:rPr>
              <w:t xml:space="preserve">, </w:t>
            </w:r>
            <w:r w:rsidR="004A64ED">
              <w:rPr>
                <w:sz w:val="28"/>
                <w:szCs w:val="28"/>
              </w:rPr>
              <w:t>Кукморский</w:t>
            </w:r>
            <w:r w:rsidR="008866A8">
              <w:rPr>
                <w:sz w:val="28"/>
                <w:szCs w:val="28"/>
              </w:rPr>
              <w:t xml:space="preserve"> муниципальный район, </w:t>
            </w:r>
            <w:r w:rsidR="00D12BBF">
              <w:rPr>
                <w:sz w:val="28"/>
                <w:szCs w:val="28"/>
              </w:rPr>
              <w:t>РТ,</w:t>
            </w:r>
          </w:p>
          <w:p w:rsidR="008866A8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 w:rsidR="004A64ED">
              <w:rPr>
                <w:sz w:val="28"/>
                <w:szCs w:val="28"/>
              </w:rPr>
              <w:t>22112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8866A8" w:rsidRDefault="008866A8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6A3B2B" w:rsidRPr="00BE591B" w:rsidRDefault="006A3B2B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Телефон----------------------------------</w:t>
            </w:r>
          </w:p>
          <w:p w:rsidR="008866A8" w:rsidRPr="00BE591B" w:rsidRDefault="008866A8" w:rsidP="00AA1EC0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6A3B2B" w:rsidRPr="00BE591B" w:rsidRDefault="006A3B2B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 xml:space="preserve">(в заявлении изложить </w:t>
            </w:r>
            <w:r w:rsidR="005B19E9">
              <w:rPr>
                <w:sz w:val="28"/>
                <w:szCs w:val="28"/>
              </w:rPr>
              <w:t>содержание обращения</w:t>
            </w:r>
            <w:r w:rsidRPr="00BE591B">
              <w:rPr>
                <w:sz w:val="28"/>
                <w:szCs w:val="28"/>
              </w:rPr>
              <w:t>)</w:t>
            </w: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8866A8" w:rsidRDefault="008866A8" w:rsidP="00F822A0">
      <w:pPr>
        <w:widowControl w:val="0"/>
        <w:spacing w:line="336" w:lineRule="auto"/>
        <w:jc w:val="both"/>
        <w:rPr>
          <w:sz w:val="28"/>
          <w:szCs w:val="28"/>
        </w:rPr>
      </w:pPr>
    </w:p>
    <w:sectPr w:rsidR="008866A8" w:rsidSect="00B2699F">
      <w:headerReference w:type="even" r:id="rId6"/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37" w:rsidRDefault="009C6437">
      <w:r>
        <w:separator/>
      </w:r>
    </w:p>
  </w:endnote>
  <w:endnote w:type="continuationSeparator" w:id="0">
    <w:p w:rsidR="009C6437" w:rsidRDefault="009C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37" w:rsidRDefault="009C6437">
      <w:r>
        <w:separator/>
      </w:r>
    </w:p>
  </w:footnote>
  <w:footnote w:type="continuationSeparator" w:id="0">
    <w:p w:rsidR="009C6437" w:rsidRDefault="009C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9C64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2A0"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9C6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A8"/>
    <w:rsid w:val="000C1958"/>
    <w:rsid w:val="001C32A5"/>
    <w:rsid w:val="0034406A"/>
    <w:rsid w:val="004A64ED"/>
    <w:rsid w:val="005B19E9"/>
    <w:rsid w:val="006A3B2B"/>
    <w:rsid w:val="006D0ED0"/>
    <w:rsid w:val="0075429C"/>
    <w:rsid w:val="008866A8"/>
    <w:rsid w:val="008F1526"/>
    <w:rsid w:val="009C6437"/>
    <w:rsid w:val="00A10048"/>
    <w:rsid w:val="00A8536D"/>
    <w:rsid w:val="00C41C50"/>
    <w:rsid w:val="00D12BBF"/>
    <w:rsid w:val="00E0722D"/>
    <w:rsid w:val="00F822A0"/>
    <w:rsid w:val="00F82CDA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F694C-FC2D-405A-BB11-737E8D3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6A8"/>
  </w:style>
  <w:style w:type="paragraph" w:styleId="a6">
    <w:name w:val="footer"/>
    <w:basedOn w:val="a"/>
    <w:link w:val="a7"/>
    <w:uiPriority w:val="99"/>
    <w:unhideWhenUsed/>
    <w:rsid w:val="008F1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Сабинского муниципального района РТ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Гаянова.Р</cp:lastModifiedBy>
  <cp:revision>4</cp:revision>
  <dcterms:created xsi:type="dcterms:W3CDTF">2016-08-26T11:33:00Z</dcterms:created>
  <dcterms:modified xsi:type="dcterms:W3CDTF">2017-01-25T04:20:00Z</dcterms:modified>
</cp:coreProperties>
</file>